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5C4FAD10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3717EE7B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41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00A4565C">
        <w:rPr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7075F" w14:textId="30296CB6" w:rsidR="001D7B3F" w:rsidRPr="00E51DD4" w:rsidRDefault="0035107B" w:rsidP="00DA43DB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E51DD4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 xml:space="preserve">Area: </w:t>
      </w:r>
      <w:r w:rsidR="009D24C0" w:rsidRPr="00E51DD4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t>Numbers and the number system</w:t>
      </w:r>
    </w:p>
    <w:p w14:paraId="798DB1EC" w14:textId="5899182B" w:rsidR="00C9267B" w:rsidRPr="00E51DD4" w:rsidRDefault="0035107B" w:rsidP="00DA43DB">
      <w:pPr>
        <w:pStyle w:val="Header"/>
        <w:rPr>
          <w:rFonts w:ascii="Arial" w:hAnsi="Arial" w:cs="Arial"/>
          <w:sz w:val="28"/>
          <w:szCs w:val="28"/>
        </w:rPr>
      </w:pPr>
      <w:r w:rsidRPr="00E51DD4">
        <w:rPr>
          <w:rFonts w:ascii="Arial" w:hAnsi="Arial" w:cs="Arial"/>
          <w:sz w:val="28"/>
          <w:szCs w:val="28"/>
        </w:rPr>
        <w:t xml:space="preserve">Criterion: </w:t>
      </w:r>
      <w:r w:rsidR="001F7AE5" w:rsidRPr="00E51DD4">
        <w:rPr>
          <w:rFonts w:ascii="Arial" w:hAnsi="Arial" w:cs="Arial"/>
          <w:sz w:val="28"/>
          <w:szCs w:val="28"/>
        </w:rPr>
        <w:t>Read, write, order and compare percentages in whole numbers and calculate percentages of quantities, including simple percentage increases and decreases by 5% and multiples thereof</w:t>
      </w:r>
    </w:p>
    <w:p w14:paraId="058A47C6" w14:textId="1FD92A64" w:rsidR="002307E8" w:rsidRPr="00E51DD4" w:rsidRDefault="002307E8" w:rsidP="00DA43DB">
      <w:pPr>
        <w:pStyle w:val="Header"/>
        <w:rPr>
          <w:color w:val="00B0F0"/>
          <w:sz w:val="32"/>
          <w:szCs w:val="32"/>
        </w:rPr>
      </w:pPr>
    </w:p>
    <w:p w14:paraId="6C5105E2" w14:textId="70F0BBC3" w:rsidR="00D24D15" w:rsidRPr="00E51DD4" w:rsidRDefault="00DC3658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51DD4">
        <w:rPr>
          <w:rFonts w:ascii="Arial" w:hAnsi="Arial" w:cs="Arial"/>
          <w:b/>
          <w:bCs/>
          <w:color w:val="000000" w:themeColor="text1"/>
          <w:sz w:val="28"/>
          <w:szCs w:val="28"/>
        </w:rPr>
        <w:t>Percent</w:t>
      </w:r>
      <w:r w:rsidR="00F5678C" w:rsidRPr="00E51DD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613078A0" w14:textId="693C0FC6" w:rsidR="00F5678C" w:rsidRDefault="00045EAA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4785F9" wp14:editId="220BF5EB">
                <wp:simplePos x="0" y="0"/>
                <wp:positionH relativeFrom="margin">
                  <wp:posOffset>-76200</wp:posOffset>
                </wp:positionH>
                <wp:positionV relativeFrom="paragraph">
                  <wp:posOffset>111125</wp:posOffset>
                </wp:positionV>
                <wp:extent cx="5920740" cy="597217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97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6D2FA" id="Rectangle 4" o:spid="_x0000_s1026" style="position:absolute;margin-left:-6pt;margin-top:8.75pt;width:466.2pt;height:47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3059CEF6" w14:textId="77777777" w:rsidR="00971C67" w:rsidRDefault="00971C67" w:rsidP="00971C6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It is important to understand that ‘per cent’ means ‘out of 100’.</w:t>
      </w:r>
    </w:p>
    <w:p w14:paraId="0065935B" w14:textId="77777777" w:rsidR="00971C67" w:rsidRDefault="00971C67" w:rsidP="00971C6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3D2B152" w14:textId="426DA5EF" w:rsidR="00971C67" w:rsidRDefault="007B7A75" w:rsidP="00971C6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 xml:space="preserve">The </w:t>
      </w:r>
      <w:r w:rsidR="00971C67">
        <w:rPr>
          <w:rFonts w:ascii="Arial" w:eastAsiaTheme="minorEastAsia" w:hAnsi="Arial" w:cs="Arial"/>
          <w:kern w:val="24"/>
        </w:rPr>
        <w:t>%</w:t>
      </w:r>
      <w:r w:rsidR="000C0B47">
        <w:rPr>
          <w:rFonts w:ascii="Arial" w:eastAsiaTheme="minorEastAsia" w:hAnsi="Arial" w:cs="Arial"/>
          <w:kern w:val="24"/>
        </w:rPr>
        <w:t xml:space="preserve"> symbol</w:t>
      </w:r>
      <w:r w:rsidR="00971C67">
        <w:rPr>
          <w:rFonts w:ascii="Arial" w:eastAsiaTheme="minorEastAsia" w:hAnsi="Arial" w:cs="Arial"/>
          <w:kern w:val="24"/>
        </w:rPr>
        <w:t xml:space="preserve"> is a shortened way of saying ‘percent’.</w:t>
      </w:r>
    </w:p>
    <w:p w14:paraId="54E97786" w14:textId="77777777" w:rsidR="00971C67" w:rsidRDefault="00971C67" w:rsidP="00971C6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B9B24A7" w14:textId="3E9DAFCA" w:rsidR="00971C67" w:rsidRDefault="00971C67" w:rsidP="00971C6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 xml:space="preserve">30% means </w:t>
      </w:r>
      <w:r w:rsidR="00492493">
        <w:rPr>
          <w:rFonts w:ascii="Arial" w:eastAsiaTheme="minorEastAsia" w:hAnsi="Arial" w:cs="Arial"/>
          <w:kern w:val="24"/>
        </w:rPr>
        <w:t>30</w:t>
      </w:r>
      <w:r>
        <w:rPr>
          <w:rFonts w:ascii="Arial" w:eastAsiaTheme="minorEastAsia" w:hAnsi="Arial" w:cs="Arial"/>
          <w:kern w:val="24"/>
        </w:rPr>
        <w:t xml:space="preserve"> percent. This is the same as 30 out of 100.</w:t>
      </w:r>
    </w:p>
    <w:p w14:paraId="29D9CD65" w14:textId="77777777" w:rsidR="00971C67" w:rsidRDefault="00971C67" w:rsidP="00971C6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3A97469" w14:textId="041621C2" w:rsidR="00971C67" w:rsidRDefault="00971C67" w:rsidP="00971C67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Theme="minorEastAsia" w:hAnsi="Arial" w:cs="Arial"/>
          <w:kern w:val="24"/>
        </w:rPr>
        <w:t>You can also write any percentage as a fraction</w:t>
      </w:r>
      <w:r w:rsidR="00502F26">
        <w:rPr>
          <w:rFonts w:ascii="Arial" w:eastAsiaTheme="minorEastAsia" w:hAnsi="Arial" w:cs="Arial"/>
          <w:kern w:val="24"/>
        </w:rPr>
        <w:t>,</w:t>
      </w:r>
      <w:r>
        <w:rPr>
          <w:rFonts w:ascii="Arial" w:eastAsiaTheme="minorEastAsia" w:hAnsi="Arial" w:cs="Arial"/>
          <w:kern w:val="24"/>
        </w:rPr>
        <w:t xml:space="preserve"> for example: </w:t>
      </w:r>
    </w:p>
    <w:p w14:paraId="36E39605" w14:textId="77777777" w:rsidR="00971C67" w:rsidRDefault="00971C67" w:rsidP="00971C67">
      <w:pPr>
        <w:pStyle w:val="NormalWeb"/>
        <w:spacing w:before="0" w:beforeAutospacing="0" w:after="0" w:afterAutospacing="0"/>
        <w:rPr>
          <w:rFonts w:ascii="Arial" w:eastAsiaTheme="minorEastAsia" w:hAnsi="Arial" w:cs="Arial"/>
          <w:iCs/>
          <w:kern w:val="24"/>
        </w:rPr>
      </w:pPr>
      <w:r>
        <w:rPr>
          <w:rFonts w:ascii="Arial" w:eastAsiaTheme="minorEastAsia" w:hAnsi="Arial" w:cs="Arial"/>
          <w:kern w:val="24"/>
        </w:rPr>
        <w:t xml:space="preserve">30% = </w:t>
      </w:r>
      <m:oMath>
        <m:f>
          <m:fPr>
            <m:ctrlPr>
              <w:rPr>
                <w:rFonts w:ascii="Cambria Math" w:eastAsiaTheme="minorEastAsia" w:hAnsi="Cambria Math" w:cs="Arial"/>
                <w:i/>
                <w:iCs/>
                <w:kern w:val="24"/>
              </w:rPr>
            </m:ctrlPr>
          </m:fPr>
          <m:num>
            <m:r>
              <w:rPr>
                <w:rFonts w:ascii="Cambria Math" w:eastAsiaTheme="minorEastAsia" w:hAnsi="Cambria Math" w:cs="Arial"/>
                <w:kern w:val="24"/>
              </w:rPr>
              <m:t>30</m:t>
            </m:r>
          </m:num>
          <m:den>
            <m:r>
              <w:rPr>
                <w:rFonts w:ascii="Cambria Math" w:eastAsiaTheme="minorEastAsia" w:hAnsi="Cambria Math" w:cs="Arial"/>
                <w:kern w:val="24"/>
              </w:rPr>
              <m:t>100</m:t>
            </m:r>
          </m:den>
        </m:f>
      </m:oMath>
    </w:p>
    <w:p w14:paraId="2AB963EB" w14:textId="77777777" w:rsidR="002307E8" w:rsidRPr="00CB593C" w:rsidRDefault="002307E8" w:rsidP="002307E8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51655AB" w14:textId="3D22DB69" w:rsidR="00971C67" w:rsidRPr="00CB593C" w:rsidRDefault="00971C67" w:rsidP="002307E8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CB593C">
        <w:rPr>
          <w:rFonts w:ascii="Arial" w:hAnsi="Arial" w:cs="Arial"/>
          <w:color w:val="000000" w:themeColor="text1"/>
          <w:sz w:val="24"/>
          <w:szCs w:val="24"/>
        </w:rPr>
        <w:t>100% represents the whole amount.</w:t>
      </w:r>
    </w:p>
    <w:p w14:paraId="5465D21C" w14:textId="77777777" w:rsidR="002307E8" w:rsidRPr="00CB593C" w:rsidRDefault="002307E8" w:rsidP="00DA43DB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4A89865" w14:textId="77777777" w:rsidR="00CB593C" w:rsidRPr="00CB593C" w:rsidRDefault="00CB593C" w:rsidP="00CB593C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CB593C">
        <w:rPr>
          <w:rFonts w:ascii="Arial" w:eastAsiaTheme="minorEastAsia" w:hAnsi="Arial" w:cs="Arial"/>
          <w:kern w:val="24"/>
        </w:rPr>
        <w:t xml:space="preserve">You may find some questions easier to calculate by converting between fractions, decimals and percentages. </w:t>
      </w:r>
    </w:p>
    <w:p w14:paraId="62EB4A8F" w14:textId="77777777" w:rsidR="00CB593C" w:rsidRPr="00CB593C" w:rsidRDefault="00CB593C" w:rsidP="00CB593C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7798310E" w14:textId="77777777" w:rsidR="00CB593C" w:rsidRPr="00CB593C" w:rsidRDefault="00CB593C" w:rsidP="00CB593C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CB593C">
        <w:rPr>
          <w:rFonts w:ascii="Arial" w:eastAsiaTheme="minorEastAsia" w:hAnsi="Arial" w:cs="Arial"/>
          <w:kern w:val="24"/>
        </w:rPr>
        <w:t xml:space="preserve">Just remember to convert your answer back to a percentage for your final answer, if the question asks you to do this. </w:t>
      </w:r>
    </w:p>
    <w:p w14:paraId="249ECF83" w14:textId="77777777" w:rsidR="00CB593C" w:rsidRPr="00CB593C" w:rsidRDefault="00CB593C" w:rsidP="00CB593C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B8B9DF1" w14:textId="76013BDC" w:rsidR="00CB593C" w:rsidRPr="00CB593C" w:rsidRDefault="00243A64" w:rsidP="00CB593C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Theme="minorEastAsia" w:hAnsi="Arial" w:cs="Arial"/>
          <w:kern w:val="24"/>
        </w:rPr>
        <w:t xml:space="preserve">For example, </w:t>
      </w:r>
      <w:r w:rsidR="00CB593C" w:rsidRPr="00CB593C">
        <w:rPr>
          <w:rFonts w:ascii="Arial" w:eastAsiaTheme="minorEastAsia" w:hAnsi="Arial" w:cs="Arial"/>
          <w:kern w:val="24"/>
        </w:rPr>
        <w:t xml:space="preserve">40 out of 200 = </w:t>
      </w:r>
      <m:oMath>
        <m:f>
          <m:fPr>
            <m:ctrlPr>
              <w:rPr>
                <w:rFonts w:ascii="Cambria Math" w:eastAsiaTheme="minorEastAsia" w:hAnsi="Cambria Math" w:cs="Arial"/>
                <w:i/>
                <w:iCs/>
                <w:kern w:val="24"/>
              </w:rPr>
            </m:ctrlPr>
          </m:fPr>
          <m:num>
            <m:r>
              <w:rPr>
                <w:rFonts w:ascii="Cambria Math" w:eastAsiaTheme="minorEastAsia" w:hAnsi="Cambria Math" w:cs="Arial"/>
                <w:kern w:val="24"/>
              </w:rPr>
              <m:t>40</m:t>
            </m:r>
          </m:num>
          <m:den>
            <m:r>
              <w:rPr>
                <w:rFonts w:ascii="Cambria Math" w:eastAsiaTheme="minorEastAsia" w:hAnsi="Cambria Math" w:cs="Arial"/>
                <w:kern w:val="24"/>
              </w:rPr>
              <m:t>200</m:t>
            </m:r>
          </m:den>
        </m:f>
      </m:oMath>
      <w:r w:rsidR="00CB593C" w:rsidRPr="00CB593C">
        <w:rPr>
          <w:rFonts w:ascii="Arial" w:eastAsiaTheme="minorEastAsia" w:hAnsi="Arial" w:cs="Arial"/>
          <w:kern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iCs/>
                <w:kern w:val="24"/>
              </w:rPr>
            </m:ctrlPr>
          </m:fPr>
          <m:num>
            <m:r>
              <w:rPr>
                <w:rFonts w:ascii="Cambria Math" w:eastAsiaTheme="minorEastAsia" w:hAnsi="Cambria Math" w:cs="Arial"/>
                <w:kern w:val="24"/>
              </w:rPr>
              <m:t>20</m:t>
            </m:r>
          </m:num>
          <m:den>
            <m:r>
              <w:rPr>
                <w:rFonts w:ascii="Cambria Math" w:eastAsiaTheme="minorEastAsia" w:hAnsi="Cambria Math" w:cs="Arial"/>
                <w:kern w:val="24"/>
              </w:rPr>
              <m:t>100</m:t>
            </m:r>
          </m:den>
        </m:f>
      </m:oMath>
      <w:r w:rsidR="00CB593C" w:rsidRPr="00CB593C">
        <w:rPr>
          <w:rFonts w:ascii="Arial" w:eastAsiaTheme="minorEastAsia" w:hAnsi="Arial" w:cs="Arial"/>
          <w:kern w:val="24"/>
        </w:rPr>
        <w:t xml:space="preserve"> = 20%</w:t>
      </w:r>
    </w:p>
    <w:p w14:paraId="36372016" w14:textId="77777777" w:rsidR="00CB593C" w:rsidRDefault="00CB593C" w:rsidP="00CB593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BD6B771" w14:textId="77777777" w:rsidR="00CB593C" w:rsidRDefault="00CB593C" w:rsidP="00CB593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W w:w="8458" w:type="dxa"/>
        <w:tblInd w:w="27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13"/>
        <w:gridCol w:w="1924"/>
        <w:gridCol w:w="3721"/>
      </w:tblGrid>
      <w:tr w:rsidR="00CB593C" w14:paraId="2552B166" w14:textId="77777777" w:rsidTr="00CB593C">
        <w:trPr>
          <w:trHeight w:val="426"/>
        </w:trPr>
        <w:tc>
          <w:tcPr>
            <w:tcW w:w="28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DB2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4866E1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593C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  <w:lang w:eastAsia="en-GB"/>
              </w:rPr>
              <w:t>Fractions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DB2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9FB742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593C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  <w:lang w:eastAsia="en-GB"/>
              </w:rPr>
              <w:t>Decimals</w:t>
            </w:r>
          </w:p>
        </w:tc>
        <w:tc>
          <w:tcPr>
            <w:tcW w:w="37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BDB2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619A6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CB593C">
              <w:rPr>
                <w:rFonts w:ascii="Arial" w:eastAsia="Times New Roman" w:hAnsi="Arial" w:cs="Arial"/>
                <w:b/>
                <w:bCs/>
                <w:kern w:val="24"/>
                <w:sz w:val="24"/>
                <w:szCs w:val="24"/>
                <w:lang w:eastAsia="en-GB"/>
              </w:rPr>
              <w:t>Percentages</w:t>
            </w:r>
          </w:p>
        </w:tc>
      </w:tr>
      <w:tr w:rsidR="00CB593C" w14:paraId="11F9516B" w14:textId="77777777" w:rsidTr="00CB593C">
        <w:trPr>
          <w:trHeight w:val="593"/>
        </w:trPr>
        <w:tc>
          <w:tcPr>
            <w:tcW w:w="28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C6374" w14:textId="77777777" w:rsidR="00CB593C" w:rsidRPr="00CB593C" w:rsidRDefault="000C0697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000000"/>
                        <w:kern w:val="24"/>
                        <w:sz w:val="24"/>
                        <w:szCs w:val="24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40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9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04B56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0.4</w:t>
            </w:r>
          </w:p>
        </w:tc>
        <w:tc>
          <w:tcPr>
            <w:tcW w:w="37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6CED4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40%</w:t>
            </w:r>
          </w:p>
        </w:tc>
      </w:tr>
      <w:tr w:rsidR="00CB593C" w14:paraId="7CB2E4F4" w14:textId="77777777" w:rsidTr="00CB593C">
        <w:trPr>
          <w:trHeight w:val="593"/>
        </w:trPr>
        <w:tc>
          <w:tcPr>
            <w:tcW w:w="2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8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52467" w14:textId="77777777" w:rsidR="00CB593C" w:rsidRPr="00CB593C" w:rsidRDefault="000C0697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000000"/>
                        <w:kern w:val="24"/>
                        <w:sz w:val="24"/>
                        <w:szCs w:val="24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25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8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2558A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0.25</w:t>
            </w:r>
          </w:p>
        </w:tc>
        <w:tc>
          <w:tcPr>
            <w:tcW w:w="3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8D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86BF9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25%</w:t>
            </w:r>
          </w:p>
        </w:tc>
      </w:tr>
      <w:tr w:rsidR="00CB593C" w14:paraId="464DBD9E" w14:textId="77777777" w:rsidTr="00CB593C">
        <w:trPr>
          <w:trHeight w:val="593"/>
        </w:trPr>
        <w:tc>
          <w:tcPr>
            <w:tcW w:w="2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65900" w14:textId="77777777" w:rsidR="00CB593C" w:rsidRPr="00CB593C" w:rsidRDefault="000C069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iCs/>
                        <w:color w:val="000000"/>
                        <w:kern w:val="24"/>
                        <w:sz w:val="24"/>
                        <w:szCs w:val="24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60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kern w:val="24"/>
                        <w:sz w:val="24"/>
                        <w:szCs w:val="24"/>
                        <w:lang w:eastAsia="en-GB"/>
                        <w14:shadow w14:blurRad="50800" w14:dist="50800" w14:dir="5400000" w14:sx="0" w14:sy="0" w14:kx="0" w14:ky="0" w14:algn="ctr">
                          <w14:srgbClr w14:val="000000">
                            <w14:alpha w14:val="1000"/>
                          </w14:srgbClr>
                        </w14:shadow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158A6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0.6</w:t>
            </w:r>
          </w:p>
        </w:tc>
        <w:tc>
          <w:tcPr>
            <w:tcW w:w="3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E9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2B7B1" w14:textId="77777777" w:rsidR="00CB593C" w:rsidRPr="00CB593C" w:rsidRDefault="00CB59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</w:pPr>
            <w:r w:rsidRPr="00CB593C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n-GB"/>
                <w14:shadow w14:blurRad="50800" w14:dist="50800" w14:dir="5400000" w14:sx="0" w14:sy="0" w14:kx="0" w14:ky="0" w14:algn="ctr">
                  <w14:srgbClr w14:val="000000">
                    <w14:alpha w14:val="1000"/>
                  </w14:srgbClr>
                </w14:shadow>
              </w:rPr>
              <w:t>60%</w:t>
            </w:r>
          </w:p>
        </w:tc>
      </w:tr>
    </w:tbl>
    <w:p w14:paraId="2F7038B5" w14:textId="77777777" w:rsidR="00CB593C" w:rsidRDefault="00CB593C" w:rsidP="00CB593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697CA70" w14:textId="77777777" w:rsidR="003A070E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A09321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A2A8859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D78A4B4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3418D62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0F8C430" w14:textId="77777777" w:rsidR="000967D6" w:rsidRDefault="000967D6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D58BE4D" w14:textId="77777777" w:rsidR="00E51DD4" w:rsidRDefault="00E51DD4" w:rsidP="005E69A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0C66F2FD" w14:textId="766149CA" w:rsidR="005E69A2" w:rsidRPr="000967D6" w:rsidRDefault="005E69A2" w:rsidP="005E69A2">
      <w:pPr>
        <w:pStyle w:val="Head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E51DD4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Percent</w:t>
      </w:r>
      <w:r w:rsidRPr="000967D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14:paraId="64847F11" w14:textId="77777777" w:rsidR="005E69A2" w:rsidRDefault="005E69A2" w:rsidP="005E69A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D6A8F3F" wp14:editId="3EF33ADF">
                <wp:simplePos x="0" y="0"/>
                <wp:positionH relativeFrom="margin">
                  <wp:posOffset>-76200</wp:posOffset>
                </wp:positionH>
                <wp:positionV relativeFrom="paragraph">
                  <wp:posOffset>106045</wp:posOffset>
                </wp:positionV>
                <wp:extent cx="5920740" cy="1657350"/>
                <wp:effectExtent l="19050" t="19050" r="22860" b="19050"/>
                <wp:wrapNone/>
                <wp:docPr id="756410688" name="Rectangle 756410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65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E4C2B" id="Rectangle 756410688" o:spid="_x0000_s1026" style="position:absolute;margin-left:-6pt;margin-top:8.35pt;width:466.2pt;height:130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" filled="f" strokecolor="#cbdb2a" strokeweight="3pt">
                <w10:wrap anchorx="margin"/>
              </v:rect>
            </w:pict>
          </mc:Fallback>
        </mc:AlternateContent>
      </w:r>
    </w:p>
    <w:p w14:paraId="75C2CE20" w14:textId="08C044CC" w:rsidR="005E69A2" w:rsidRDefault="005E69A2" w:rsidP="005E69A2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 xml:space="preserve">To calculate percentage, you can use the following: </w:t>
      </w:r>
    </w:p>
    <w:p w14:paraId="4630A725" w14:textId="77777777" w:rsidR="008A370F" w:rsidRPr="00454B5E" w:rsidRDefault="008A370F" w:rsidP="005E69A2">
      <w:pPr>
        <w:pStyle w:val="NormalWeb"/>
        <w:spacing w:before="0" w:beforeAutospacing="0" w:after="0" w:afterAutospacing="0"/>
        <w:rPr>
          <w:rFonts w:ascii="Arial" w:eastAsiaTheme="minorEastAsia" w:hAnsi="Arial" w:cs="Arial"/>
          <w:iCs/>
          <w:kern w:val="24"/>
        </w:rPr>
      </w:pPr>
    </w:p>
    <w:p w14:paraId="3C4171C3" w14:textId="25DE2921" w:rsidR="000802AD" w:rsidRPr="00454B5E" w:rsidRDefault="00454B5E" w:rsidP="008B5047">
      <w:pPr>
        <w:pStyle w:val="Header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454B5E">
        <w:rPr>
          <w:rFonts w:ascii="Arial" w:hAnsi="Arial" w:cs="Arial"/>
          <w:sz w:val="24"/>
          <w:szCs w:val="24"/>
        </w:rPr>
        <w:t>d</w:t>
      </w:r>
      <w:r w:rsidR="008A370F" w:rsidRPr="00454B5E">
        <w:rPr>
          <w:rFonts w:ascii="Arial" w:hAnsi="Arial" w:cs="Arial"/>
          <w:sz w:val="24"/>
          <w:szCs w:val="24"/>
        </w:rPr>
        <w:t>ivide by 2 to calculate 50%</w:t>
      </w:r>
    </w:p>
    <w:p w14:paraId="1FC86ECF" w14:textId="78193E18" w:rsidR="008A370F" w:rsidRPr="00454B5E" w:rsidRDefault="008A370F" w:rsidP="008B5047">
      <w:pPr>
        <w:pStyle w:val="Header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454B5E">
        <w:rPr>
          <w:rFonts w:ascii="Arial" w:hAnsi="Arial" w:cs="Arial"/>
          <w:sz w:val="24"/>
          <w:szCs w:val="24"/>
        </w:rPr>
        <w:t>divide by 10 to calculate 10%</w:t>
      </w:r>
    </w:p>
    <w:p w14:paraId="13658344" w14:textId="57788CBA" w:rsidR="008A370F" w:rsidRPr="00454B5E" w:rsidRDefault="008A370F" w:rsidP="008B5047">
      <w:pPr>
        <w:pStyle w:val="Header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454B5E">
        <w:rPr>
          <w:rFonts w:ascii="Arial" w:hAnsi="Arial" w:cs="Arial"/>
          <w:sz w:val="24"/>
          <w:szCs w:val="24"/>
        </w:rPr>
        <w:t xml:space="preserve">divide by </w:t>
      </w:r>
      <w:r w:rsidR="00454B5E" w:rsidRPr="00454B5E">
        <w:rPr>
          <w:rFonts w:ascii="Arial" w:hAnsi="Arial" w:cs="Arial"/>
          <w:sz w:val="24"/>
          <w:szCs w:val="24"/>
        </w:rPr>
        <w:t>20 to find 5%</w:t>
      </w:r>
    </w:p>
    <w:p w14:paraId="2551FA40" w14:textId="77777777" w:rsidR="000802AD" w:rsidRPr="00454B5E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69D8B93" w14:textId="132F8B98" w:rsidR="000802AD" w:rsidRPr="00454B5E" w:rsidRDefault="00454B5E" w:rsidP="008B5047">
      <w:pPr>
        <w:pStyle w:val="Header"/>
        <w:rPr>
          <w:rFonts w:ascii="Arial" w:hAnsi="Arial" w:cs="Arial"/>
          <w:sz w:val="24"/>
          <w:szCs w:val="24"/>
        </w:rPr>
      </w:pPr>
      <w:r w:rsidRPr="00454B5E">
        <w:rPr>
          <w:rFonts w:ascii="Arial" w:hAnsi="Arial" w:cs="Arial"/>
          <w:sz w:val="24"/>
          <w:szCs w:val="24"/>
        </w:rPr>
        <w:t>Alternatively, divide by 100 to calculate 1% and then multiply by the percentage you require.</w:t>
      </w:r>
    </w:p>
    <w:p w14:paraId="1B47F2E3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2F01B6A" w14:textId="77777777" w:rsidR="000802AD" w:rsidRDefault="000802AD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6691F9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5B7A1BD4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F15FEBC" w14:textId="7D7BCA97" w:rsidR="004734F2" w:rsidRDefault="00454B5E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5% of 150</w:t>
      </w:r>
    </w:p>
    <w:p w14:paraId="2AF3A555" w14:textId="77777777" w:rsidR="004455D5" w:rsidRDefault="004455D5" w:rsidP="008B5047">
      <w:pPr>
        <w:pStyle w:val="Header"/>
        <w:rPr>
          <w:rFonts w:ascii="Arial" w:hAnsi="Arial" w:cs="Arial"/>
          <w:sz w:val="24"/>
          <w:szCs w:val="24"/>
        </w:rPr>
      </w:pPr>
    </w:p>
    <w:p w14:paraId="3E7B44DD" w14:textId="5B040D4A" w:rsidR="004455D5" w:rsidRPr="004455D5" w:rsidRDefault="004455D5" w:rsidP="008B5047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61BB1808" w14:textId="6195E244" w:rsidR="003A070E" w:rsidRDefault="003A070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A190C" w14:paraId="7F4464D9" w14:textId="77777777" w:rsidTr="006A190C">
        <w:trPr>
          <w:trHeight w:val="2144"/>
        </w:trPr>
        <w:tc>
          <w:tcPr>
            <w:tcW w:w="9032" w:type="dxa"/>
          </w:tcPr>
          <w:p w14:paraId="39655396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3053408" w14:textId="77777777" w:rsidR="006A190C" w:rsidRDefault="006A190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E245EF9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045C7025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946EE51" w14:textId="014C3350" w:rsidR="005D202C" w:rsidRDefault="00454B5E" w:rsidP="005D202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10% of 260</w:t>
      </w:r>
    </w:p>
    <w:p w14:paraId="2DE9D46B" w14:textId="77777777" w:rsidR="004455D5" w:rsidRDefault="004455D5" w:rsidP="004455D5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3832BA64" w14:textId="5CA4E05E" w:rsidR="004455D5" w:rsidRPr="00454B5E" w:rsidRDefault="004455D5" w:rsidP="00454B5E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430B5343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7E71922C" w14:textId="77777777" w:rsidTr="00A96176">
        <w:trPr>
          <w:trHeight w:val="2143"/>
        </w:trPr>
        <w:tc>
          <w:tcPr>
            <w:tcW w:w="9010" w:type="dxa"/>
          </w:tcPr>
          <w:p w14:paraId="2485FC92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372E9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703A150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1504BF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07EE44D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F091FD6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C17219E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60191C6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542596E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64FD57E" w14:textId="77777777" w:rsidR="0040536A" w:rsidRDefault="0040536A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D6DBE82" w14:textId="7B3B203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36324A22" w14:textId="77777777" w:rsidR="005D202C" w:rsidRPr="00AD362C" w:rsidRDefault="005D202C" w:rsidP="005D202C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252CA13" w14:textId="78AED469" w:rsidR="005D202C" w:rsidRPr="00514086" w:rsidRDefault="0040536A" w:rsidP="005D202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50% of 380</w:t>
      </w:r>
    </w:p>
    <w:p w14:paraId="7D1F1EEE" w14:textId="77777777" w:rsidR="005D202C" w:rsidRPr="00514086" w:rsidRDefault="005D202C" w:rsidP="005D202C">
      <w:pPr>
        <w:pStyle w:val="Header"/>
        <w:rPr>
          <w:rFonts w:ascii="Arial" w:hAnsi="Arial" w:cs="Arial"/>
          <w:sz w:val="24"/>
          <w:szCs w:val="24"/>
        </w:rPr>
      </w:pPr>
      <w:r w:rsidRPr="00514086">
        <w:rPr>
          <w:rFonts w:ascii="Arial" w:hAnsi="Arial" w:cs="Arial"/>
          <w:sz w:val="24"/>
          <w:szCs w:val="24"/>
        </w:rPr>
        <w:t xml:space="preserve"> </w:t>
      </w:r>
    </w:p>
    <w:p w14:paraId="3F769087" w14:textId="077AF222" w:rsidR="004455D5" w:rsidRPr="0040536A" w:rsidRDefault="004455D5" w:rsidP="0040536A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 w:rsidR="000967D6"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2DF27D1C" w14:textId="77777777" w:rsidR="005D202C" w:rsidRDefault="005D202C" w:rsidP="005D202C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D202C" w14:paraId="1E2A4007" w14:textId="77777777" w:rsidTr="00A96176">
        <w:trPr>
          <w:trHeight w:val="2143"/>
        </w:trPr>
        <w:tc>
          <w:tcPr>
            <w:tcW w:w="9010" w:type="dxa"/>
          </w:tcPr>
          <w:p w14:paraId="4AB65D5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1276EA1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0CBEDC7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A6DDC95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3B4328B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303E658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7A8B4BA" w14:textId="77777777" w:rsidR="005D202C" w:rsidRDefault="005D202C" w:rsidP="00116725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53E927A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64897D6" w14:textId="77777777" w:rsidR="002261BB" w:rsidRDefault="002261B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70773BE" w14:textId="6B463738" w:rsidR="00AB15E6" w:rsidRPr="00AD362C" w:rsidRDefault="00AB15E6" w:rsidP="00AB15E6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14:paraId="73F035BC" w14:textId="77777777" w:rsidR="00AB15E6" w:rsidRPr="00AD362C" w:rsidRDefault="00AB15E6" w:rsidP="00AB15E6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14A54EC" w14:textId="6B182FF6" w:rsidR="00AB15E6" w:rsidRPr="00514086" w:rsidRDefault="00AB15E6" w:rsidP="00AB15E6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Calculate 44% of 3</w:t>
      </w:r>
      <w:r w:rsidR="004625E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0</w:t>
      </w:r>
    </w:p>
    <w:p w14:paraId="7BA8C3AA" w14:textId="77777777" w:rsidR="00AB15E6" w:rsidRPr="00514086" w:rsidRDefault="00AB15E6" w:rsidP="00AB15E6">
      <w:pPr>
        <w:pStyle w:val="Header"/>
        <w:rPr>
          <w:rFonts w:ascii="Arial" w:hAnsi="Arial" w:cs="Arial"/>
          <w:sz w:val="24"/>
          <w:szCs w:val="24"/>
        </w:rPr>
      </w:pPr>
      <w:r w:rsidRPr="00514086">
        <w:rPr>
          <w:rFonts w:ascii="Arial" w:hAnsi="Arial" w:cs="Arial"/>
          <w:sz w:val="24"/>
          <w:szCs w:val="24"/>
        </w:rPr>
        <w:t xml:space="preserve"> </w:t>
      </w:r>
    </w:p>
    <w:p w14:paraId="14673A1C" w14:textId="77777777" w:rsidR="00AB15E6" w:rsidRPr="0040536A" w:rsidRDefault="00AB15E6" w:rsidP="00AB15E6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572D06A2" w14:textId="77777777" w:rsidR="00AB15E6" w:rsidRDefault="00AB15E6" w:rsidP="00AB15E6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B15E6" w14:paraId="35F65E4C" w14:textId="77777777" w:rsidTr="001E063E">
        <w:trPr>
          <w:trHeight w:val="2143"/>
        </w:trPr>
        <w:tc>
          <w:tcPr>
            <w:tcW w:w="9010" w:type="dxa"/>
          </w:tcPr>
          <w:p w14:paraId="7564531C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4D54658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4F86A79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91968E4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ED9D0DE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52E868D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4ECA803" w14:textId="77777777" w:rsidR="00AB15E6" w:rsidRDefault="00AB15E6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78C4FF8" w14:textId="77777777" w:rsidR="00AB15E6" w:rsidRDefault="00AB15E6" w:rsidP="00AB15E6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CE4A612" w14:textId="77777777" w:rsidR="00AB15E6" w:rsidRDefault="00AB15E6" w:rsidP="00AB15E6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69C6F16" w14:textId="11BFD86A" w:rsidR="006A5A90" w:rsidRPr="00AD362C" w:rsidRDefault="006A5A90" w:rsidP="006A5A90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5</w:t>
      </w:r>
    </w:p>
    <w:p w14:paraId="474A514D" w14:textId="77777777" w:rsidR="006A5A90" w:rsidRDefault="006A5A90" w:rsidP="006A5A9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F8E9744" w14:textId="7994DF64" w:rsidR="006A5A90" w:rsidRDefault="006A5A90" w:rsidP="006A5A90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Order the following from </w:t>
      </w:r>
      <w:r w:rsidRPr="008C6610">
        <w:rPr>
          <w:rFonts w:ascii="Arial" w:hAnsi="Arial" w:cs="Arial"/>
          <w:sz w:val="24"/>
          <w:szCs w:val="24"/>
          <w:u w:val="single"/>
        </w:rPr>
        <w:t>largest to smallest</w:t>
      </w:r>
      <w:r w:rsidR="00332917">
        <w:rPr>
          <w:rFonts w:ascii="Arial" w:hAnsi="Arial" w:cs="Arial"/>
          <w:sz w:val="24"/>
          <w:szCs w:val="24"/>
        </w:rPr>
        <w:t>.</w:t>
      </w:r>
    </w:p>
    <w:p w14:paraId="5CDBB22B" w14:textId="77777777" w:rsidR="006A5A90" w:rsidRDefault="006A5A90" w:rsidP="006A5A90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6A5A90" w14:paraId="4192DDBC" w14:textId="77777777" w:rsidTr="008C6610">
        <w:trPr>
          <w:trHeight w:val="640"/>
        </w:trPr>
        <w:tc>
          <w:tcPr>
            <w:tcW w:w="2252" w:type="dxa"/>
          </w:tcPr>
          <w:p w14:paraId="65F6EC8E" w14:textId="5257B2C9" w:rsidR="006A5A90" w:rsidRDefault="006A5A90" w:rsidP="006A5A9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60%</w:t>
            </w:r>
          </w:p>
        </w:tc>
        <w:tc>
          <w:tcPr>
            <w:tcW w:w="2252" w:type="dxa"/>
          </w:tcPr>
          <w:p w14:paraId="4CDDEBD0" w14:textId="2F8B9401" w:rsidR="006A5A90" w:rsidRDefault="000C0697" w:rsidP="006A5A9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253" w:type="dxa"/>
          </w:tcPr>
          <w:p w14:paraId="78AC5770" w14:textId="2EC54842" w:rsidR="006A5A90" w:rsidRDefault="008C6610" w:rsidP="006A5A9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0.05</w:t>
            </w:r>
          </w:p>
        </w:tc>
        <w:tc>
          <w:tcPr>
            <w:tcW w:w="2253" w:type="dxa"/>
          </w:tcPr>
          <w:p w14:paraId="06A34B78" w14:textId="0189E006" w:rsidR="006A5A90" w:rsidRDefault="008C6610" w:rsidP="006A5A90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</w:tbl>
    <w:p w14:paraId="2C4DE518" w14:textId="5E41199B" w:rsidR="006A5A90" w:rsidRPr="00514086" w:rsidRDefault="006A5A90" w:rsidP="006A5A90">
      <w:pPr>
        <w:pStyle w:val="Header"/>
        <w:rPr>
          <w:rFonts w:ascii="Arial" w:hAnsi="Arial" w:cs="Arial"/>
          <w:sz w:val="24"/>
          <w:szCs w:val="24"/>
        </w:rPr>
      </w:pPr>
    </w:p>
    <w:p w14:paraId="435A97F2" w14:textId="77777777" w:rsidR="006A5A90" w:rsidRPr="0040536A" w:rsidRDefault="006A5A90" w:rsidP="006A5A90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0583EAAC" w14:textId="77777777" w:rsidR="006A5A90" w:rsidRDefault="006A5A90" w:rsidP="006A5A90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A5A90" w14:paraId="125A1F99" w14:textId="77777777" w:rsidTr="001E063E">
        <w:trPr>
          <w:trHeight w:val="2143"/>
        </w:trPr>
        <w:tc>
          <w:tcPr>
            <w:tcW w:w="9010" w:type="dxa"/>
          </w:tcPr>
          <w:p w14:paraId="30CE6E1A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A6295F6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31FF940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CA9E1E4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C4BD945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4DB0635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189E670" w14:textId="77777777" w:rsidR="006A5A90" w:rsidRDefault="006A5A90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67AD9F2" w14:textId="77777777" w:rsidR="006A5A90" w:rsidRDefault="006A5A90" w:rsidP="006A5A90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C878FE5" w14:textId="5253FC23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Exam practice 1</w:t>
      </w:r>
    </w:p>
    <w:p w14:paraId="69B4C388" w14:textId="77777777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60E4CD0" w14:textId="77431B8B" w:rsidR="000802AD" w:rsidRDefault="00D7034E" w:rsidP="000802A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35% as a fraction.</w:t>
      </w:r>
    </w:p>
    <w:p w14:paraId="7B28C0F6" w14:textId="77777777" w:rsidR="004455D5" w:rsidRDefault="004455D5" w:rsidP="000802AD">
      <w:pPr>
        <w:pStyle w:val="Header"/>
        <w:rPr>
          <w:rFonts w:ascii="Arial" w:hAnsi="Arial" w:cs="Arial"/>
          <w:sz w:val="24"/>
          <w:szCs w:val="24"/>
        </w:rPr>
      </w:pPr>
    </w:p>
    <w:p w14:paraId="4FCED1F4" w14:textId="64608EE3" w:rsidR="004455D5" w:rsidRPr="004455D5" w:rsidRDefault="004455D5" w:rsidP="004455D5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7DA5A2AC" w14:textId="176C70B5" w:rsidR="000802AD" w:rsidRDefault="000802AD" w:rsidP="000802AD">
      <w:pPr>
        <w:pStyle w:val="Header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D7034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mark)</w:t>
      </w:r>
    </w:p>
    <w:p w14:paraId="56CE758A" w14:textId="6A8B0156" w:rsidR="000802AD" w:rsidRDefault="000802AD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6A190C" w14:paraId="4AB3D325" w14:textId="77777777" w:rsidTr="00D7034E">
        <w:trPr>
          <w:trHeight w:val="2143"/>
        </w:trPr>
        <w:tc>
          <w:tcPr>
            <w:tcW w:w="9009" w:type="dxa"/>
          </w:tcPr>
          <w:p w14:paraId="398F54C5" w14:textId="77777777" w:rsidR="006A190C" w:rsidRDefault="006A190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74F317E" w14:textId="7777777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0CD995F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52D61DC" w14:textId="3A978410" w:rsidR="000802AD" w:rsidRDefault="000802AD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Exam practice 2</w:t>
      </w:r>
    </w:p>
    <w:p w14:paraId="5910004C" w14:textId="77777777" w:rsidR="000802AD" w:rsidRDefault="000802AD" w:rsidP="000802A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6003747" w14:textId="07EA7C37" w:rsidR="00A96176" w:rsidRDefault="00A96176" w:rsidP="00A96176">
      <w:pPr>
        <w:spacing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Ben teaches a gym class </w:t>
      </w:r>
      <w:r w:rsidR="004164E9">
        <w:rPr>
          <w:rFonts w:ascii="Arial" w:eastAsiaTheme="minorEastAsia" w:hAnsi="Arial" w:cs="Arial"/>
          <w:kern w:val="24"/>
          <w:sz w:val="24"/>
          <w:szCs w:val="24"/>
          <w:lang w:eastAsia="en-GB"/>
        </w:rPr>
        <w:t>that</w:t>
      </w:r>
      <w:r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has </w:t>
      </w:r>
      <w:r w:rsidR="0015016A">
        <w:rPr>
          <w:rFonts w:ascii="Arial" w:eastAsiaTheme="minorEastAsia" w:hAnsi="Arial" w:cs="Arial"/>
          <w:kern w:val="24"/>
          <w:sz w:val="24"/>
          <w:szCs w:val="24"/>
          <w:lang w:eastAsia="en-GB"/>
        </w:rPr>
        <w:t>30</w:t>
      </w:r>
      <w:r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members.</w:t>
      </w:r>
      <w:r w:rsidR="0015016A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</w:t>
      </w:r>
      <w:r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30% of the class are men. </w:t>
      </w:r>
    </w:p>
    <w:p w14:paraId="515550B2" w14:textId="77777777" w:rsidR="00A96176" w:rsidRDefault="00A96176" w:rsidP="00A96176">
      <w:pPr>
        <w:spacing w:line="216" w:lineRule="auto"/>
        <w:contextualSpacing/>
        <w:rPr>
          <w:rFonts w:ascii="Arial" w:eastAsia="Times New Roman" w:hAnsi="Arial" w:cs="Arial"/>
          <w:sz w:val="24"/>
          <w:szCs w:val="18"/>
          <w:lang w:eastAsia="en-GB"/>
        </w:rPr>
      </w:pPr>
      <w:r>
        <w:rPr>
          <w:rFonts w:ascii="Arial" w:eastAsiaTheme="minorEastAsia" w:hAnsi="Arial" w:cs="Arial"/>
          <w:kern w:val="24"/>
          <w:sz w:val="24"/>
          <w:szCs w:val="24"/>
          <w:lang w:eastAsia="en-GB"/>
        </w:rPr>
        <w:t>How many members of the class are men?</w:t>
      </w:r>
    </w:p>
    <w:p w14:paraId="6AA4A907" w14:textId="77777777" w:rsidR="004455D5" w:rsidRDefault="004455D5" w:rsidP="000802AD">
      <w:pPr>
        <w:pStyle w:val="Header"/>
        <w:rPr>
          <w:rFonts w:ascii="Arial" w:hAnsi="Arial" w:cs="Arial"/>
          <w:sz w:val="24"/>
          <w:szCs w:val="24"/>
        </w:rPr>
      </w:pPr>
    </w:p>
    <w:p w14:paraId="567309E3" w14:textId="6E1B9DC8" w:rsidR="004455D5" w:rsidRPr="00224B45" w:rsidRDefault="004455D5" w:rsidP="004455D5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 xml:space="preserve">(Show your working </w:t>
      </w:r>
      <w:r w:rsidR="00A96176">
        <w:rPr>
          <w:rFonts w:ascii="Arial" w:hAnsi="Arial" w:cs="Arial"/>
          <w:color w:val="808080" w:themeColor="background1" w:themeShade="80"/>
          <w:sz w:val="24"/>
          <w:szCs w:val="24"/>
        </w:rPr>
        <w:t>and write your answer in the box below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164F21CF" w14:textId="5A07B5AB" w:rsidR="004455D5" w:rsidRDefault="00A96176" w:rsidP="004455D5">
      <w:pPr>
        <w:pStyle w:val="Header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823C2B">
        <w:rPr>
          <w:rFonts w:ascii="Arial" w:hAnsi="Arial" w:cs="Arial"/>
          <w:sz w:val="24"/>
          <w:szCs w:val="24"/>
        </w:rPr>
        <w:t>1 mark)</w:t>
      </w:r>
    </w:p>
    <w:p w14:paraId="4DBD4615" w14:textId="0B7027FB" w:rsidR="000802AD" w:rsidRDefault="000802AD" w:rsidP="000802AD">
      <w:pPr>
        <w:pStyle w:val="Header"/>
        <w:jc w:val="righ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9040"/>
      </w:tblGrid>
      <w:tr w:rsidR="006A190C" w14:paraId="5F8EAD29" w14:textId="77777777" w:rsidTr="00454FAF">
        <w:trPr>
          <w:trHeight w:val="3969"/>
        </w:trPr>
        <w:tc>
          <w:tcPr>
            <w:tcW w:w="9040" w:type="dxa"/>
          </w:tcPr>
          <w:p w14:paraId="79CD99B5" w14:textId="77777777" w:rsidR="006A190C" w:rsidRDefault="006A190C" w:rsidP="00454FAF">
            <w:pPr>
              <w:pStyle w:val="NormalWeb"/>
              <w:spacing w:before="0" w:beforeAutospacing="0"/>
              <w:rPr>
                <w:rFonts w:ascii="Helvetica" w:hAnsi="Helvetica"/>
                <w:color w:val="677788"/>
                <w:sz w:val="28"/>
                <w:szCs w:val="28"/>
              </w:rPr>
            </w:pPr>
          </w:p>
        </w:tc>
      </w:tr>
    </w:tbl>
    <w:p w14:paraId="2E4C4B1B" w14:textId="6DC5EDEE" w:rsidR="009374BA" w:rsidRDefault="009374BA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63206CDC" w14:textId="77777777" w:rsidR="00454FAF" w:rsidRDefault="00454FAF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64E70C1" w14:textId="60E598B6" w:rsidR="00D7034E" w:rsidRDefault="00D7034E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Exam practice </w:t>
      </w:r>
      <w:r w:rsidR="00454FAF">
        <w:rPr>
          <w:rFonts w:ascii="Arial" w:hAnsi="Arial" w:cs="Arial"/>
          <w:b/>
          <w:bCs/>
          <w:sz w:val="24"/>
          <w:szCs w:val="24"/>
        </w:rPr>
        <w:t>3</w:t>
      </w:r>
    </w:p>
    <w:p w14:paraId="7A485FC5" w14:textId="77777777" w:rsidR="00D7034E" w:rsidRDefault="00D7034E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2BF445F" w14:textId="40880A17" w:rsidR="00454FAF" w:rsidRPr="00F10850" w:rsidRDefault="00454FAF" w:rsidP="00454FAF">
      <w:pPr>
        <w:spacing w:after="0" w:line="216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F10850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There are 125 cakes in a shop at the start of the day. </w:t>
      </w:r>
      <w:r w:rsidR="00F773C8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By the end of the day, </w:t>
      </w:r>
      <w:r w:rsidRPr="00F10850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80% of the cakes </w:t>
      </w:r>
      <w:r w:rsidR="00F773C8">
        <w:rPr>
          <w:rFonts w:ascii="Arial" w:eastAsiaTheme="minorEastAsia" w:hAnsi="Arial" w:cs="Arial"/>
          <w:kern w:val="24"/>
          <w:sz w:val="24"/>
          <w:szCs w:val="24"/>
          <w:lang w:eastAsia="en-GB"/>
        </w:rPr>
        <w:t>have been</w:t>
      </w:r>
      <w:r w:rsidRPr="00F10850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sold. </w:t>
      </w:r>
    </w:p>
    <w:p w14:paraId="1EAEB42D" w14:textId="77777777" w:rsidR="00454FAF" w:rsidRPr="00F10850" w:rsidRDefault="00454FAF" w:rsidP="00454FAF">
      <w:pPr>
        <w:spacing w:after="0" w:line="216" w:lineRule="auto"/>
        <w:ind w:left="1080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</w:p>
    <w:p w14:paraId="2F42D6A6" w14:textId="77777777" w:rsidR="00454FAF" w:rsidRDefault="00454FAF" w:rsidP="00454FAF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F10850">
        <w:rPr>
          <w:rFonts w:ascii="Arial" w:eastAsiaTheme="minorEastAsia" w:hAnsi="Arial" w:cs="Arial"/>
          <w:kern w:val="24"/>
          <w:sz w:val="24"/>
          <w:szCs w:val="24"/>
          <w:lang w:eastAsia="en-GB"/>
        </w:rPr>
        <w:t>How many cakes did the shop sell during the day?</w:t>
      </w:r>
    </w:p>
    <w:p w14:paraId="1B6FDDF8" w14:textId="77777777" w:rsidR="00D7034E" w:rsidRDefault="00D7034E" w:rsidP="00D7034E">
      <w:pPr>
        <w:pStyle w:val="Header"/>
        <w:rPr>
          <w:rFonts w:ascii="Arial" w:hAnsi="Arial" w:cs="Arial"/>
          <w:sz w:val="24"/>
          <w:szCs w:val="24"/>
        </w:rPr>
      </w:pPr>
    </w:p>
    <w:p w14:paraId="2DA32D17" w14:textId="77777777" w:rsidR="00D7034E" w:rsidRPr="004455D5" w:rsidRDefault="00D7034E" w:rsidP="00D7034E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39439BFF" w14:textId="77777777" w:rsidR="00D7034E" w:rsidRDefault="00D7034E" w:rsidP="00D7034E">
      <w:pPr>
        <w:pStyle w:val="Header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(X marks)</w:t>
      </w:r>
    </w:p>
    <w:p w14:paraId="71C44E17" w14:textId="77777777" w:rsidR="00D7034E" w:rsidRDefault="00D7034E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D7034E" w14:paraId="51B69F2E" w14:textId="77777777" w:rsidTr="00454FAF">
        <w:trPr>
          <w:trHeight w:val="3969"/>
        </w:trPr>
        <w:tc>
          <w:tcPr>
            <w:tcW w:w="9009" w:type="dxa"/>
          </w:tcPr>
          <w:p w14:paraId="12F4BB00" w14:textId="77777777" w:rsidR="00D7034E" w:rsidRDefault="00D7034E" w:rsidP="001E063E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60579AE" w14:textId="77777777" w:rsidR="00D7034E" w:rsidRDefault="00D7034E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B19FD78" w14:textId="77777777" w:rsidR="00D7034E" w:rsidRDefault="00D7034E" w:rsidP="00D7034E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E4708C1" w14:textId="55078B0D" w:rsidR="00782372" w:rsidRDefault="00782372" w:rsidP="00782372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  <w:r>
        <w:rPr>
          <w:rFonts w:ascii="Helvetica" w:hAnsi="Helvetica"/>
          <w:color w:val="677788"/>
          <w:sz w:val="28"/>
          <w:szCs w:val="28"/>
        </w:rPr>
        <w:br w:type="page"/>
      </w:r>
    </w:p>
    <w:p w14:paraId="019C45DA" w14:textId="4D024449" w:rsidR="00782372" w:rsidRPr="00472831" w:rsidRDefault="00782372" w:rsidP="007823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72831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Calculating percent</w:t>
      </w:r>
      <w:r w:rsidR="00A63992" w:rsidRPr="00472831">
        <w:rPr>
          <w:rFonts w:ascii="Arial" w:hAnsi="Arial" w:cs="Arial"/>
          <w:b/>
          <w:bCs/>
          <w:color w:val="000000" w:themeColor="text1"/>
          <w:sz w:val="28"/>
          <w:szCs w:val="28"/>
        </w:rPr>
        <w:t>age</w:t>
      </w:r>
      <w:r w:rsidRPr="0047283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increase and decrease</w:t>
      </w:r>
    </w:p>
    <w:p w14:paraId="63307165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9A2CC3F" wp14:editId="3152288E">
                <wp:simplePos x="0" y="0"/>
                <wp:positionH relativeFrom="margin">
                  <wp:posOffset>-76200</wp:posOffset>
                </wp:positionH>
                <wp:positionV relativeFrom="paragraph">
                  <wp:posOffset>109855</wp:posOffset>
                </wp:positionV>
                <wp:extent cx="5920740" cy="2524125"/>
                <wp:effectExtent l="19050" t="19050" r="22860" b="28575"/>
                <wp:wrapNone/>
                <wp:docPr id="742280451" name="Rectangle 742280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524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02A1C" id="Rectangle 742280451" o:spid="_x0000_s1026" style="position:absolute;margin-left:-6pt;margin-top:8.65pt;width:466.2pt;height:198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4413BF5D" w14:textId="56ED463C" w:rsidR="00B31B99" w:rsidRPr="00B45079" w:rsidRDefault="00B31B99" w:rsidP="00B31B99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kern w:val="24"/>
        </w:rPr>
        <w:t>T</w:t>
      </w:r>
      <w:r w:rsidRPr="00B45079">
        <w:rPr>
          <w:rFonts w:ascii="Arial" w:eastAsiaTheme="minorEastAsia" w:hAnsi="Arial" w:cs="Arial"/>
          <w:kern w:val="24"/>
          <w:sz w:val="24"/>
          <w:szCs w:val="24"/>
        </w:rPr>
        <w:t xml:space="preserve">o calculate a percentage increase or decrease, </w:t>
      </w:r>
      <w:r w:rsidRPr="00B45079">
        <w:rPr>
          <w:rFonts w:ascii="Arial" w:eastAsiaTheme="minorEastAsia" w:hAnsi="Arial" w:cs="Arial"/>
          <w:kern w:val="24"/>
          <w:sz w:val="24"/>
          <w:szCs w:val="24"/>
        </w:rPr>
        <w:br/>
        <w:t>you must first find the ‘percentage of’, then either add or subtract accordingly.</w:t>
      </w:r>
    </w:p>
    <w:p w14:paraId="1C3EC4E4" w14:textId="44A11984" w:rsidR="00782372" w:rsidRPr="00CB593C" w:rsidRDefault="00782372" w:rsidP="00B31B9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F14324D" w14:textId="354CF767" w:rsidR="00782372" w:rsidRDefault="00B31B99" w:rsidP="0078237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example</w:t>
      </w:r>
      <w:r w:rsidR="00ED2C7F">
        <w:rPr>
          <w:rFonts w:ascii="Arial" w:hAnsi="Arial" w:cs="Arial"/>
          <w:sz w:val="24"/>
          <w:szCs w:val="24"/>
        </w:rPr>
        <w:t>:</w:t>
      </w:r>
    </w:p>
    <w:p w14:paraId="575D372A" w14:textId="450F15AE" w:rsidR="00305DCC" w:rsidRDefault="00305DCC" w:rsidP="00305DC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Alex is baking a cake</w:t>
      </w:r>
      <w:r w:rsidR="008C4FC6">
        <w:rPr>
          <w:rFonts w:ascii="Arial" w:eastAsiaTheme="minorEastAsia" w:hAnsi="Arial" w:cs="Arial"/>
          <w:kern w:val="24"/>
        </w:rPr>
        <w:t xml:space="preserve"> and uses 200g flour. </w:t>
      </w:r>
      <w:r w:rsidR="005A53F2">
        <w:rPr>
          <w:rFonts w:ascii="Arial" w:eastAsiaTheme="minorEastAsia" w:hAnsi="Arial" w:cs="Arial"/>
          <w:kern w:val="24"/>
        </w:rPr>
        <w:t>They need to use 10% more flour when baking for 3 extra people. How much flour do they need to use.</w:t>
      </w:r>
    </w:p>
    <w:p w14:paraId="430A594E" w14:textId="5A3420A5" w:rsidR="005A53F2" w:rsidRDefault="005A53F2" w:rsidP="00305DC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10% of 200 = 20g</w:t>
      </w:r>
    </w:p>
    <w:p w14:paraId="3B38C56E" w14:textId="02EEABED" w:rsidR="005A53F2" w:rsidRDefault="005A53F2" w:rsidP="00305DC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The question states ‘10% more’, which tells us this is an increase.</w:t>
      </w:r>
    </w:p>
    <w:p w14:paraId="06934CC6" w14:textId="7C477B44" w:rsidR="005A53F2" w:rsidRDefault="005A53F2" w:rsidP="00305DC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Therefore, the 20g should be added to the original value of 200g.</w:t>
      </w:r>
    </w:p>
    <w:p w14:paraId="7EFBC372" w14:textId="4926173B" w:rsidR="005A53F2" w:rsidRPr="002908C8" w:rsidRDefault="005A53F2" w:rsidP="00305DC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eastAsiaTheme="minorEastAsia" w:hAnsi="Arial" w:cs="Arial"/>
          <w:kern w:val="24"/>
        </w:rPr>
        <w:t>200g + 20g = 220g</w:t>
      </w:r>
    </w:p>
    <w:p w14:paraId="55E9908A" w14:textId="77777777" w:rsidR="00B31B99" w:rsidRPr="00B31B99" w:rsidRDefault="00B31B99" w:rsidP="00782372">
      <w:pPr>
        <w:pStyle w:val="Header"/>
        <w:rPr>
          <w:rFonts w:ascii="Arial" w:hAnsi="Arial" w:cs="Arial"/>
          <w:sz w:val="24"/>
          <w:szCs w:val="24"/>
        </w:rPr>
      </w:pPr>
    </w:p>
    <w:p w14:paraId="34DA74C9" w14:textId="77777777" w:rsidR="00782372" w:rsidRDefault="00782372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E327566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0CE7ECE" w14:textId="77777777" w:rsidR="00782372" w:rsidRPr="00AD362C" w:rsidRDefault="00782372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CE379E1" w14:textId="77777777" w:rsidR="00782372" w:rsidRPr="00AD362C" w:rsidRDefault="00782372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DC78CCC" w14:textId="38F9DCFD" w:rsidR="00782372" w:rsidRDefault="00413B33" w:rsidP="0078237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Cyclists compete in a 25km race. Dominic finished the race in 40 minutes. Michael’s time was 5% quicker than Dominic’s. How long did Michael take to complete the race?</w:t>
      </w:r>
    </w:p>
    <w:p w14:paraId="7B7142B3" w14:textId="77777777" w:rsidR="00782372" w:rsidRDefault="00782372" w:rsidP="00782372">
      <w:pPr>
        <w:pStyle w:val="Header"/>
        <w:rPr>
          <w:rFonts w:ascii="Arial" w:hAnsi="Arial" w:cs="Arial"/>
          <w:sz w:val="24"/>
          <w:szCs w:val="24"/>
        </w:rPr>
      </w:pPr>
    </w:p>
    <w:p w14:paraId="4318D001" w14:textId="77777777" w:rsidR="00782372" w:rsidRPr="004455D5" w:rsidRDefault="00782372" w:rsidP="00782372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29F07D52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782372" w14:paraId="6BA7ED41" w14:textId="77777777" w:rsidTr="001E063E">
        <w:trPr>
          <w:trHeight w:val="2144"/>
        </w:trPr>
        <w:tc>
          <w:tcPr>
            <w:tcW w:w="9032" w:type="dxa"/>
          </w:tcPr>
          <w:p w14:paraId="0A048D28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445B985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239E221" w14:textId="77777777" w:rsidR="00472831" w:rsidRDefault="00472831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382510B" w14:textId="77777777" w:rsidR="00472831" w:rsidRDefault="00472831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1EAF42B" w14:textId="25442D15" w:rsidR="00782372" w:rsidRPr="00AD362C" w:rsidRDefault="00782372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lastRenderedPageBreak/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4DA5C8B9" w14:textId="77777777" w:rsidR="00782372" w:rsidRPr="00AD362C" w:rsidRDefault="00782372" w:rsidP="0078237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1BDD50D" w14:textId="593C6035" w:rsidR="00782372" w:rsidRPr="00CB5E6D" w:rsidRDefault="00CB5E6D" w:rsidP="00CB5E6D">
      <w:pPr>
        <w:rPr>
          <w:rFonts w:ascii="Arial" w:hAnsi="Arial" w:cs="Arial"/>
          <w:b/>
          <w:bCs/>
          <w:sz w:val="24"/>
          <w:szCs w:val="24"/>
        </w:rPr>
      </w:pPr>
      <w:r w:rsidRPr="002908C8">
        <w:rPr>
          <w:rFonts w:ascii="Arial" w:eastAsiaTheme="minorEastAsia" w:hAnsi="Arial" w:cs="Arial"/>
          <w:kern w:val="24"/>
          <w:sz w:val="24"/>
          <w:szCs w:val="24"/>
        </w:rPr>
        <w:t xml:space="preserve">Julia is buying a new carpet. She measures out 12m. The shop owner </w:t>
      </w:r>
      <w:r>
        <w:rPr>
          <w:rFonts w:ascii="Arial" w:eastAsiaTheme="minorEastAsia" w:hAnsi="Arial" w:cs="Arial"/>
          <w:kern w:val="24"/>
          <w:sz w:val="24"/>
          <w:szCs w:val="24"/>
        </w:rPr>
        <w:t>adds</w:t>
      </w:r>
      <w:r w:rsidRPr="002908C8">
        <w:rPr>
          <w:rFonts w:ascii="Arial" w:eastAsiaTheme="minorEastAsia" w:hAnsi="Arial" w:cs="Arial"/>
          <w:kern w:val="24"/>
          <w:sz w:val="24"/>
          <w:szCs w:val="24"/>
        </w:rPr>
        <w:t xml:space="preserve"> an </w:t>
      </w:r>
      <w:r w:rsidRPr="00F10850">
        <w:rPr>
          <w:rFonts w:ascii="Arial" w:eastAsiaTheme="minorEastAsia" w:hAnsi="Arial" w:cs="Arial"/>
          <w:kern w:val="24"/>
          <w:sz w:val="24"/>
          <w:szCs w:val="24"/>
        </w:rPr>
        <w:t xml:space="preserve">extra 10% at no extra cost. </w:t>
      </w:r>
      <w:r>
        <w:rPr>
          <w:rFonts w:ascii="Arial" w:eastAsiaTheme="minorEastAsia" w:hAnsi="Arial" w:cs="Arial"/>
          <w:kern w:val="24"/>
          <w:sz w:val="24"/>
          <w:szCs w:val="24"/>
        </w:rPr>
        <w:t>What is the length of the new carpet</w:t>
      </w:r>
      <w:r w:rsidRPr="00F10850">
        <w:rPr>
          <w:rFonts w:ascii="Arial" w:eastAsiaTheme="minorEastAsia" w:hAnsi="Arial" w:cs="Arial"/>
          <w:kern w:val="24"/>
          <w:sz w:val="24"/>
          <w:szCs w:val="24"/>
        </w:rPr>
        <w:t xml:space="preserve">? </w:t>
      </w:r>
    </w:p>
    <w:p w14:paraId="3AA32013" w14:textId="77777777" w:rsidR="00782372" w:rsidRPr="00454B5E" w:rsidRDefault="00782372" w:rsidP="00782372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1F125644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82372" w14:paraId="376A75FD" w14:textId="77777777" w:rsidTr="001E063E">
        <w:trPr>
          <w:trHeight w:val="2143"/>
        </w:trPr>
        <w:tc>
          <w:tcPr>
            <w:tcW w:w="9010" w:type="dxa"/>
          </w:tcPr>
          <w:p w14:paraId="1D842E9F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2FD3AE9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7CA02D7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C033F73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3A60DD3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46D1279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3E2B7B23" w14:textId="77777777" w:rsidR="00472831" w:rsidRDefault="00472831" w:rsidP="00045B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FB5DE91" w14:textId="77777777" w:rsidR="00472831" w:rsidRDefault="00472831" w:rsidP="00045B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0C018B3" w14:textId="251FCADA" w:rsidR="00045BA4" w:rsidRPr="00AD362C" w:rsidRDefault="00045BA4" w:rsidP="00045BA4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34804A91" w14:textId="77777777" w:rsidR="00045BA4" w:rsidRPr="00AD362C" w:rsidRDefault="00045BA4" w:rsidP="00045BA4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DE1004B" w14:textId="0FAA7101" w:rsidR="005654B3" w:rsidRPr="00F10850" w:rsidRDefault="005654B3" w:rsidP="005654B3">
      <w:pPr>
        <w:tabs>
          <w:tab w:val="left" w:pos="2790"/>
        </w:tabs>
        <w:rPr>
          <w:rFonts w:ascii="Arial" w:eastAsiaTheme="minorEastAsia" w:hAnsi="Arial" w:cs="Arial"/>
          <w:kern w:val="24"/>
          <w:sz w:val="24"/>
          <w:szCs w:val="24"/>
        </w:rPr>
      </w:pPr>
      <w:r w:rsidRPr="00F10850">
        <w:rPr>
          <w:rFonts w:ascii="Arial" w:eastAsiaTheme="minorEastAsia" w:hAnsi="Arial" w:cs="Arial"/>
          <w:kern w:val="24"/>
          <w:sz w:val="24"/>
          <w:szCs w:val="24"/>
        </w:rPr>
        <w:t xml:space="preserve">Last year, the average attendance at a football match was 960 people. </w:t>
      </w:r>
      <w:r>
        <w:rPr>
          <w:rFonts w:ascii="Arial" w:eastAsiaTheme="minorEastAsia" w:hAnsi="Arial" w:cs="Arial"/>
          <w:kern w:val="24"/>
          <w:sz w:val="24"/>
          <w:szCs w:val="24"/>
        </w:rPr>
        <w:t>T</w:t>
      </w:r>
      <w:r w:rsidRPr="00F10850">
        <w:rPr>
          <w:rFonts w:ascii="Arial" w:eastAsiaTheme="minorEastAsia" w:hAnsi="Arial" w:cs="Arial"/>
          <w:kern w:val="24"/>
          <w:sz w:val="24"/>
          <w:szCs w:val="24"/>
        </w:rPr>
        <w:t>here has been a 5% increase in the average attendance</w:t>
      </w:r>
      <w:r>
        <w:rPr>
          <w:rFonts w:ascii="Arial" w:eastAsiaTheme="minorEastAsia" w:hAnsi="Arial" w:cs="Arial"/>
          <w:kern w:val="24"/>
          <w:sz w:val="24"/>
          <w:szCs w:val="24"/>
        </w:rPr>
        <w:t xml:space="preserve"> this year.</w:t>
      </w:r>
    </w:p>
    <w:p w14:paraId="2BD50E65" w14:textId="461349F0" w:rsidR="005654B3" w:rsidRPr="00F10850" w:rsidRDefault="005654B3" w:rsidP="005654B3">
      <w:pPr>
        <w:tabs>
          <w:tab w:val="left" w:pos="2790"/>
        </w:tabs>
        <w:rPr>
          <w:rFonts w:ascii="Arial" w:eastAsiaTheme="minorEastAsia" w:hAnsi="Arial" w:cs="Arial"/>
          <w:kern w:val="24"/>
          <w:sz w:val="24"/>
          <w:szCs w:val="24"/>
        </w:rPr>
      </w:pPr>
      <w:r w:rsidRPr="00F10850">
        <w:rPr>
          <w:rFonts w:ascii="Arial" w:eastAsiaTheme="minorEastAsia" w:hAnsi="Arial" w:cs="Arial"/>
          <w:kern w:val="24"/>
          <w:sz w:val="24"/>
          <w:szCs w:val="24"/>
        </w:rPr>
        <w:t xml:space="preserve">What </w:t>
      </w:r>
      <w:r w:rsidR="00F3128E">
        <w:rPr>
          <w:rFonts w:ascii="Arial" w:eastAsiaTheme="minorEastAsia" w:hAnsi="Arial" w:cs="Arial"/>
          <w:kern w:val="24"/>
          <w:sz w:val="24"/>
          <w:szCs w:val="24"/>
        </w:rPr>
        <w:t>was</w:t>
      </w:r>
      <w:r w:rsidRPr="00F10850">
        <w:rPr>
          <w:rFonts w:ascii="Arial" w:eastAsiaTheme="minorEastAsia" w:hAnsi="Arial" w:cs="Arial"/>
          <w:kern w:val="24"/>
          <w:sz w:val="24"/>
          <w:szCs w:val="24"/>
        </w:rPr>
        <w:t xml:space="preserve"> the average attendance this year?</w:t>
      </w:r>
    </w:p>
    <w:p w14:paraId="3E32758E" w14:textId="77777777" w:rsidR="00045BA4" w:rsidRDefault="00045BA4" w:rsidP="00045BA4">
      <w:pPr>
        <w:pStyle w:val="Header"/>
        <w:rPr>
          <w:rFonts w:ascii="Arial" w:hAnsi="Arial" w:cs="Arial"/>
          <w:sz w:val="24"/>
          <w:szCs w:val="24"/>
        </w:rPr>
      </w:pPr>
    </w:p>
    <w:p w14:paraId="30D4ACC4" w14:textId="77777777" w:rsidR="00045BA4" w:rsidRPr="004455D5" w:rsidRDefault="00045BA4" w:rsidP="00045BA4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69F4AF6C" w14:textId="77777777" w:rsidR="00045BA4" w:rsidRDefault="00045BA4" w:rsidP="00045BA4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045BA4" w14:paraId="2C33CBB6" w14:textId="77777777" w:rsidTr="001E063E">
        <w:trPr>
          <w:trHeight w:val="2144"/>
        </w:trPr>
        <w:tc>
          <w:tcPr>
            <w:tcW w:w="9032" w:type="dxa"/>
          </w:tcPr>
          <w:p w14:paraId="6AFAA25D" w14:textId="77777777" w:rsidR="00045BA4" w:rsidRDefault="00045BA4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869EF1D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AD801D8" w14:textId="77777777" w:rsidR="00183DBC" w:rsidRDefault="00183DBC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C5C8B29" w14:textId="77777777" w:rsidR="00395F52" w:rsidRDefault="00395F52" w:rsidP="00183DB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5B752582" w14:textId="0915F81A" w:rsidR="00183DBC" w:rsidRPr="00472831" w:rsidRDefault="00395F52" w:rsidP="00183DBC">
      <w:pPr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472831">
        <w:rPr>
          <w:rFonts w:ascii="Arial" w:hAnsi="Arial" w:cs="Arial"/>
          <w:b/>
          <w:bCs/>
          <w:sz w:val="24"/>
          <w:szCs w:val="24"/>
        </w:rPr>
        <w:lastRenderedPageBreak/>
        <w:t>Exam practice 1</w:t>
      </w:r>
    </w:p>
    <w:p w14:paraId="382CC372" w14:textId="77777777" w:rsidR="00183DBC" w:rsidRPr="00F10850" w:rsidRDefault="00183DBC" w:rsidP="00183DBC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>There is a new shopping centre in Highfield Town.</w:t>
      </w:r>
    </w:p>
    <w:p w14:paraId="2852B060" w14:textId="12514FD3" w:rsidR="00183DBC" w:rsidRPr="00F10850" w:rsidRDefault="00183DBC" w:rsidP="00183DBC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>Two shops are offering discounts</w:t>
      </w:r>
      <w:r w:rsidR="00AE1B96">
        <w:rPr>
          <w:rFonts w:ascii="Arial" w:hAnsi="Arial" w:cs="Arial"/>
          <w:sz w:val="24"/>
          <w:szCs w:val="24"/>
        </w:rPr>
        <w:t>.</w:t>
      </w:r>
    </w:p>
    <w:p w14:paraId="0745230D" w14:textId="48CE080D" w:rsidR="00183DBC" w:rsidRPr="00F10850" w:rsidRDefault="00395F52" w:rsidP="00183DBC">
      <w:pPr>
        <w:rPr>
          <w:rFonts w:ascii="Arial" w:hAnsi="Arial" w:cs="Arial"/>
        </w:rPr>
      </w:pPr>
      <w:r w:rsidRPr="00F1085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649445" wp14:editId="6EEED20E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809750" cy="1285875"/>
                <wp:effectExtent l="0" t="0" r="19050" b="24130"/>
                <wp:wrapSquare wrapText="bothSides"/>
                <wp:docPr id="156988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6B36" w14:textId="77777777" w:rsidR="00183DBC" w:rsidRPr="00472831" w:rsidRDefault="00183DBC" w:rsidP="00183D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283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Pop Shop</w:t>
                            </w:r>
                          </w:p>
                          <w:p w14:paraId="50E59617" w14:textId="213EBADC" w:rsidR="00183DBC" w:rsidRPr="00472831" w:rsidRDefault="00183DBC" w:rsidP="00395F5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283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30% OFF</w:t>
                            </w:r>
                          </w:p>
                          <w:p w14:paraId="12BBCBFF" w14:textId="23DBE514" w:rsidR="00183DBC" w:rsidRPr="00C84ED6" w:rsidRDefault="00183DBC" w:rsidP="00183D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Minimum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pend</w:t>
                            </w:r>
                            <w:r w:rsidR="002E60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£70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494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55pt;width:142.5pt;height:101.2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">
                <v:textbox>
                  <w:txbxContent>
                    <w:p w14:paraId="055A6B36" w14:textId="77777777" w:rsidR="00183DBC" w:rsidRPr="00472831" w:rsidRDefault="00183DBC" w:rsidP="00183D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72831">
                        <w:rPr>
                          <w:b/>
                          <w:bCs/>
                          <w:sz w:val="36"/>
                          <w:szCs w:val="36"/>
                        </w:rPr>
                        <w:t>Pop Shop</w:t>
                      </w:r>
                    </w:p>
                    <w:p w14:paraId="50E59617" w14:textId="213EBADC" w:rsidR="00183DBC" w:rsidRPr="00472831" w:rsidRDefault="00183DBC" w:rsidP="00395F5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72831">
                        <w:rPr>
                          <w:b/>
                          <w:bCs/>
                          <w:sz w:val="36"/>
                          <w:szCs w:val="36"/>
                        </w:rPr>
                        <w:t>30% OFF</w:t>
                      </w:r>
                    </w:p>
                    <w:p w14:paraId="12BBCBFF" w14:textId="23DBE514" w:rsidR="00183DBC" w:rsidRPr="00C84ED6" w:rsidRDefault="00183DBC" w:rsidP="00183D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Minimum </w:t>
                      </w:r>
                      <w:r w:rsidR="00C4178A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pend</w:t>
                      </w:r>
                      <w:r w:rsidR="002E609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£70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DBC" w:rsidRPr="00F1085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6F04FB" wp14:editId="17971295">
                <wp:simplePos x="0" y="0"/>
                <wp:positionH relativeFrom="margin">
                  <wp:posOffset>2924175</wp:posOffset>
                </wp:positionH>
                <wp:positionV relativeFrom="paragraph">
                  <wp:posOffset>84455</wp:posOffset>
                </wp:positionV>
                <wp:extent cx="1809750" cy="1285875"/>
                <wp:effectExtent l="0" t="0" r="19050" b="28575"/>
                <wp:wrapSquare wrapText="bothSides"/>
                <wp:docPr id="423058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692CC" w14:textId="77777777" w:rsidR="00183DBC" w:rsidRPr="00472831" w:rsidRDefault="00183DBC" w:rsidP="00183D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283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Townsman</w:t>
                            </w:r>
                          </w:p>
                          <w:p w14:paraId="40194F0E" w14:textId="61E6CB56" w:rsidR="00183DBC" w:rsidRPr="00472831" w:rsidRDefault="00183DBC" w:rsidP="00395F5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7283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25% OFF</w:t>
                            </w:r>
                          </w:p>
                          <w:p w14:paraId="25FAA720" w14:textId="712F040A" w:rsidR="00183DBC" w:rsidRPr="00C84ED6" w:rsidRDefault="00183DBC" w:rsidP="00183D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Minimum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pend</w:t>
                            </w:r>
                            <w:r w:rsidR="002E60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£80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04FB" id="_x0000_s1027" type="#_x0000_t202" style="position:absolute;margin-left:230.25pt;margin-top:6.65pt;width:142.5pt;height:101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">
                <v:textbox>
                  <w:txbxContent>
                    <w:p w14:paraId="31E692CC" w14:textId="77777777" w:rsidR="00183DBC" w:rsidRPr="00472831" w:rsidRDefault="00183DBC" w:rsidP="00183D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72831">
                        <w:rPr>
                          <w:b/>
                          <w:bCs/>
                          <w:sz w:val="36"/>
                          <w:szCs w:val="36"/>
                        </w:rPr>
                        <w:t>Townsman</w:t>
                      </w:r>
                    </w:p>
                    <w:p w14:paraId="40194F0E" w14:textId="61E6CB56" w:rsidR="00183DBC" w:rsidRPr="00472831" w:rsidRDefault="00183DBC" w:rsidP="00395F5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72831">
                        <w:rPr>
                          <w:b/>
                          <w:bCs/>
                          <w:sz w:val="36"/>
                          <w:szCs w:val="36"/>
                        </w:rPr>
                        <w:t>25% OFF</w:t>
                      </w:r>
                    </w:p>
                    <w:p w14:paraId="25FAA720" w14:textId="712F040A" w:rsidR="00183DBC" w:rsidRPr="00C84ED6" w:rsidRDefault="00183DBC" w:rsidP="00183DB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Minimum </w:t>
                      </w:r>
                      <w:r w:rsidR="00C4178A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pend</w:t>
                      </w:r>
                      <w:r w:rsidR="002E609B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£80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5E6AD7" w14:textId="77777777" w:rsidR="00183DBC" w:rsidRPr="00F10850" w:rsidRDefault="00183DBC" w:rsidP="00183DBC">
      <w:pPr>
        <w:rPr>
          <w:rFonts w:ascii="Arial" w:hAnsi="Arial" w:cs="Arial"/>
        </w:rPr>
      </w:pPr>
    </w:p>
    <w:p w14:paraId="7B3567A9" w14:textId="77777777" w:rsidR="00183DBC" w:rsidRPr="00F10850" w:rsidRDefault="00183DBC" w:rsidP="00183DBC"/>
    <w:p w14:paraId="4AD6A905" w14:textId="77777777" w:rsidR="00183DBC" w:rsidRPr="00F10850" w:rsidRDefault="00183DBC" w:rsidP="00183DBC"/>
    <w:p w14:paraId="17875C97" w14:textId="77777777" w:rsidR="00183DBC" w:rsidRDefault="00183DBC" w:rsidP="00183DBC"/>
    <w:p w14:paraId="3216F1A7" w14:textId="77777777" w:rsidR="00395F52" w:rsidRPr="00F10850" w:rsidRDefault="00395F52" w:rsidP="00183DBC"/>
    <w:p w14:paraId="790BAB71" w14:textId="5876C102" w:rsidR="00782372" w:rsidRPr="00395F52" w:rsidRDefault="00183DBC" w:rsidP="00395F52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>If you spent the minimum amount, would you make a bigger saving at Pop Shop or Townsman?</w:t>
      </w:r>
    </w:p>
    <w:p w14:paraId="4FBCFA8C" w14:textId="0218B079" w:rsidR="00782372" w:rsidRPr="0040536A" w:rsidRDefault="00782372" w:rsidP="00782372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 w:rsidR="00395F52">
        <w:rPr>
          <w:rFonts w:ascii="Arial" w:hAnsi="Arial" w:cs="Arial"/>
          <w:color w:val="808080" w:themeColor="background1" w:themeShade="80"/>
          <w:sz w:val="24"/>
          <w:szCs w:val="24"/>
        </w:rPr>
        <w:t xml:space="preserve"> and write your answer in the box below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1FE4A74D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82372" w14:paraId="4A294884" w14:textId="77777777" w:rsidTr="00395F52">
        <w:trPr>
          <w:trHeight w:val="3969"/>
        </w:trPr>
        <w:tc>
          <w:tcPr>
            <w:tcW w:w="9010" w:type="dxa"/>
          </w:tcPr>
          <w:p w14:paraId="21F2F1AB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02DE58C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BCBD6B7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5F926C9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251E26E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A688801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7365360" w14:textId="77777777" w:rsidR="00782372" w:rsidRDefault="0078237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CCFC419" w14:textId="77777777" w:rsidR="00782372" w:rsidRDefault="00782372" w:rsidP="0078237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4E07F5A6" w14:textId="77777777" w:rsidR="00395F52" w:rsidRDefault="00395F52" w:rsidP="00395F5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450D761" w14:textId="5BA46D75" w:rsidR="00395F52" w:rsidRPr="00472831" w:rsidRDefault="00395F52" w:rsidP="00395F52">
      <w:pPr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472831">
        <w:rPr>
          <w:rFonts w:ascii="Arial" w:hAnsi="Arial" w:cs="Arial"/>
          <w:b/>
          <w:bCs/>
          <w:sz w:val="24"/>
          <w:szCs w:val="24"/>
        </w:rPr>
        <w:lastRenderedPageBreak/>
        <w:t>Exam practice 2</w:t>
      </w:r>
    </w:p>
    <w:p w14:paraId="64E0A136" w14:textId="77777777" w:rsidR="005B14F7" w:rsidRPr="00F10850" w:rsidRDefault="005B14F7" w:rsidP="005B14F7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>You work as a finance assistant at Highfield Nursery.</w:t>
      </w:r>
    </w:p>
    <w:p w14:paraId="18958922" w14:textId="77777777" w:rsidR="005B14F7" w:rsidRPr="00F10850" w:rsidRDefault="005B14F7" w:rsidP="005B14F7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 xml:space="preserve">The weekly wage bill for the nursery is £675. They need to reduce this by 20%. </w:t>
      </w:r>
    </w:p>
    <w:p w14:paraId="3BBAA223" w14:textId="77777777" w:rsidR="005B14F7" w:rsidRPr="00F10850" w:rsidRDefault="005B14F7" w:rsidP="005B14F7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 xml:space="preserve">The manager thinks that if the wage bill is reduced by £95, this will be enough. </w:t>
      </w:r>
    </w:p>
    <w:p w14:paraId="01EAE8D1" w14:textId="77777777" w:rsidR="005B14F7" w:rsidRPr="00F10850" w:rsidRDefault="005B14F7" w:rsidP="005B14F7">
      <w:pPr>
        <w:rPr>
          <w:rFonts w:ascii="Arial" w:hAnsi="Arial" w:cs="Arial"/>
          <w:sz w:val="24"/>
          <w:szCs w:val="24"/>
        </w:rPr>
      </w:pPr>
      <w:r w:rsidRPr="00F10850">
        <w:rPr>
          <w:rFonts w:ascii="Arial" w:hAnsi="Arial" w:cs="Arial"/>
          <w:sz w:val="24"/>
          <w:szCs w:val="24"/>
        </w:rPr>
        <w:t xml:space="preserve">Is the manager correct? </w:t>
      </w:r>
    </w:p>
    <w:p w14:paraId="1A4DF793" w14:textId="77777777" w:rsidR="00395F52" w:rsidRPr="0040536A" w:rsidRDefault="00395F52" w:rsidP="00395F52">
      <w:pPr>
        <w:pStyle w:val="Head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(Show your working out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 xml:space="preserve"> and write your answer in the box below.</w:t>
      </w:r>
      <w:r w:rsidRPr="00224B45">
        <w:rPr>
          <w:rFonts w:ascii="Arial" w:hAnsi="Arial" w:cs="Arial"/>
          <w:color w:val="808080" w:themeColor="background1" w:themeShade="80"/>
          <w:sz w:val="24"/>
          <w:szCs w:val="24"/>
        </w:rPr>
        <w:t>)</w:t>
      </w:r>
    </w:p>
    <w:p w14:paraId="3C1F8923" w14:textId="77777777" w:rsidR="00395F52" w:rsidRDefault="00395F52" w:rsidP="00395F5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95F52" w14:paraId="78C570F8" w14:textId="77777777" w:rsidTr="001E063E">
        <w:trPr>
          <w:trHeight w:val="3969"/>
        </w:trPr>
        <w:tc>
          <w:tcPr>
            <w:tcW w:w="9010" w:type="dxa"/>
          </w:tcPr>
          <w:p w14:paraId="20DCC92D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11E856F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AF1D51C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A894839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FA47D44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46642EA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221E11A" w14:textId="77777777" w:rsidR="00395F52" w:rsidRDefault="00395F52" w:rsidP="001E063E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98BC1B8" w14:textId="77777777" w:rsidR="00395F52" w:rsidRDefault="00395F52" w:rsidP="00395F52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D6E55E7" w14:textId="77777777" w:rsidR="00D7034E" w:rsidRDefault="00D7034E" w:rsidP="00395F52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00965688" w14:textId="2E6D3C1E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D7BB0B8" w14:textId="089474D0" w:rsidR="00A86013" w:rsidRDefault="00A86013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1CF4B55" w14:textId="77777777" w:rsidR="00A86013" w:rsidRPr="00472831" w:rsidRDefault="00A86013" w:rsidP="00A86013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72831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Answers</w:t>
      </w:r>
    </w:p>
    <w:p w14:paraId="6889F93B" w14:textId="77777777" w:rsidR="00A86013" w:rsidRDefault="00A86013" w:rsidP="00A86013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2B4838" w14:textId="60654592" w:rsidR="00A86013" w:rsidRPr="0029414F" w:rsidRDefault="002261BB" w:rsidP="00A86013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Calculating percentage</w:t>
      </w:r>
    </w:p>
    <w:p w14:paraId="677E4284" w14:textId="77777777" w:rsidR="00A86013" w:rsidRPr="0029414F" w:rsidRDefault="00A86013" w:rsidP="00A8601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7BEEEDEB" w14:textId="77777777" w:rsidR="000C0697" w:rsidRDefault="00A86013" w:rsidP="00A8601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</w:p>
    <w:p w14:paraId="71CAA84D" w14:textId="31ED6957" w:rsidR="00A86013" w:rsidRDefault="00115917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7.5</w:t>
      </w:r>
    </w:p>
    <w:p w14:paraId="06A796D3" w14:textId="77777777" w:rsidR="00A86013" w:rsidRPr="0029414F" w:rsidRDefault="00A86013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C7D0189" w14:textId="77777777" w:rsidR="000C0697" w:rsidRDefault="00A86013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</w:p>
    <w:p w14:paraId="6651D213" w14:textId="22D26518" w:rsidR="00A86013" w:rsidRDefault="00115917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26</w:t>
      </w:r>
    </w:p>
    <w:p w14:paraId="6BF5104C" w14:textId="77777777" w:rsidR="00A86013" w:rsidRDefault="00A86013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B9686A7" w14:textId="77777777" w:rsidR="000C0697" w:rsidRDefault="00A86013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</w:p>
    <w:p w14:paraId="337F14F1" w14:textId="045F002E" w:rsidR="00A86013" w:rsidRDefault="00115917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190</w:t>
      </w:r>
    </w:p>
    <w:p w14:paraId="0B8823DB" w14:textId="77777777" w:rsidR="00334924" w:rsidRDefault="00334924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219ECB0" w14:textId="679A1E89" w:rsidR="000C0697" w:rsidRDefault="00334924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4</w:t>
      </w:r>
    </w:p>
    <w:p w14:paraId="1049A36E" w14:textId="70290E63" w:rsidR="00AB15E6" w:rsidRDefault="004625E0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132</w:t>
      </w:r>
    </w:p>
    <w:p w14:paraId="455436C5" w14:textId="77777777" w:rsidR="009F65A8" w:rsidRDefault="009F65A8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BBE6C37" w14:textId="1E925EB0" w:rsidR="000C0697" w:rsidRDefault="009F65A8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5</w:t>
      </w:r>
    </w:p>
    <w:p w14:paraId="2860B2E9" w14:textId="25B78036" w:rsidR="009F65A8" w:rsidRDefault="00287FAB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0.7, 60%,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10</m:t>
            </m:r>
          </m:den>
        </m:f>
      </m:oMath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, 0.05</w:t>
      </w:r>
    </w:p>
    <w:p w14:paraId="2822DC7B" w14:textId="738039C4" w:rsidR="00AB15E6" w:rsidRDefault="00AB15E6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ABE89C" wp14:editId="5E984B3C">
                <wp:simplePos x="0" y="0"/>
                <wp:positionH relativeFrom="column">
                  <wp:posOffset>-207010</wp:posOffset>
                </wp:positionH>
                <wp:positionV relativeFrom="paragraph">
                  <wp:posOffset>149860</wp:posOffset>
                </wp:positionV>
                <wp:extent cx="6315075" cy="0"/>
                <wp:effectExtent l="0" t="19050" r="28575" b="19050"/>
                <wp:wrapNone/>
                <wp:docPr id="1780094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C1041" id="Straight Connector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11.8pt" to="480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" strokecolor="#cbdb2a" strokeweight="2.25pt">
                <v:stroke joinstyle="miter"/>
              </v:line>
            </w:pict>
          </mc:Fallback>
        </mc:AlternateContent>
      </w:r>
    </w:p>
    <w:p w14:paraId="6CD5401A" w14:textId="77777777" w:rsidR="00A86013" w:rsidRDefault="00A86013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C091503" w14:textId="5480AE52" w:rsidR="00A86013" w:rsidRPr="0029414F" w:rsidRDefault="00D7034E" w:rsidP="00A86013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part 1</w:t>
      </w:r>
    </w:p>
    <w:p w14:paraId="1377FFC4" w14:textId="77777777" w:rsidR="00A86013" w:rsidRPr="0029414F" w:rsidRDefault="00A86013" w:rsidP="00A8601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246243E8" w14:textId="77777777" w:rsidR="000C0697" w:rsidRDefault="006A5A90" w:rsidP="00A86013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A86013"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34924"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A86013" w:rsidRPr="00AD472B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7D9BB65A" w14:textId="159F8948" w:rsidR="00A86013" w:rsidRDefault="00823C2B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35/100 or 7/20</w:t>
      </w:r>
    </w:p>
    <w:p w14:paraId="59AF84B8" w14:textId="77777777" w:rsidR="00A86013" w:rsidRPr="000C0697" w:rsidRDefault="00A86013" w:rsidP="00A86013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</w:p>
    <w:p w14:paraId="5DF94C1F" w14:textId="77777777" w:rsidR="000C0697" w:rsidRDefault="006A5A90" w:rsidP="00A86013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0C069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2</w:t>
      </w:r>
    </w:p>
    <w:p w14:paraId="3D836195" w14:textId="0E9DFCD6" w:rsidR="00A86013" w:rsidRPr="00A827FA" w:rsidRDefault="0012310A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9 are men</w:t>
      </w:r>
      <w:r w:rsidR="006A5A90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14:paraId="744369B1" w14:textId="77777777" w:rsidR="00A86013" w:rsidRDefault="00A86013" w:rsidP="00A8601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7B64125" w14:textId="77777777" w:rsidR="000C0697" w:rsidRPr="000C0697" w:rsidRDefault="006A5A90" w:rsidP="00A86013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A86013" w:rsidRPr="000C0697">
        <w:rPr>
          <w:rFonts w:ascii="Arial" w:hAnsi="Arial" w:cs="Arial"/>
          <w:b/>
          <w:bCs/>
          <w:sz w:val="24"/>
          <w:szCs w:val="24"/>
        </w:rPr>
        <w:t xml:space="preserve"> </w:t>
      </w:r>
      <w:r w:rsidR="00334924" w:rsidRPr="000C0697">
        <w:rPr>
          <w:rFonts w:ascii="Arial" w:hAnsi="Arial" w:cs="Arial"/>
          <w:b/>
          <w:bCs/>
          <w:sz w:val="24"/>
          <w:szCs w:val="24"/>
        </w:rPr>
        <w:t>3</w:t>
      </w:r>
    </w:p>
    <w:p w14:paraId="03D3C7FD" w14:textId="3EE08E0C" w:rsidR="00A86013" w:rsidRDefault="00334924" w:rsidP="00A8601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 cakes were sold</w:t>
      </w:r>
      <w:r w:rsidR="006A5A90">
        <w:rPr>
          <w:rFonts w:ascii="Arial" w:hAnsi="Arial" w:cs="Arial"/>
          <w:sz w:val="24"/>
          <w:szCs w:val="24"/>
        </w:rPr>
        <w:t>.</w:t>
      </w:r>
    </w:p>
    <w:p w14:paraId="49900569" w14:textId="77777777" w:rsidR="00BB4949" w:rsidRPr="00BB4949" w:rsidRDefault="00BB4949" w:rsidP="00A86013">
      <w:pPr>
        <w:pStyle w:val="Header"/>
        <w:rPr>
          <w:rFonts w:ascii="Arial" w:hAnsi="Arial" w:cs="Arial"/>
          <w:sz w:val="24"/>
          <w:szCs w:val="24"/>
        </w:rPr>
      </w:pPr>
    </w:p>
    <w:p w14:paraId="51DCAE02" w14:textId="030484F0" w:rsidR="005A53F2" w:rsidRDefault="005A53F2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068DDF" wp14:editId="1CC29CC5">
                <wp:simplePos x="0" y="0"/>
                <wp:positionH relativeFrom="column">
                  <wp:posOffset>-200025</wp:posOffset>
                </wp:positionH>
                <wp:positionV relativeFrom="paragraph">
                  <wp:posOffset>100965</wp:posOffset>
                </wp:positionV>
                <wp:extent cx="6315075" cy="0"/>
                <wp:effectExtent l="0" t="19050" r="28575" b="19050"/>
                <wp:wrapNone/>
                <wp:docPr id="58010879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7E30C" id="Straight Connector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7.95pt" to="481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" strokecolor="#cbdb2a" strokeweight="2.25pt">
                <v:stroke joinstyle="miter"/>
              </v:line>
            </w:pict>
          </mc:Fallback>
        </mc:AlternateContent>
      </w:r>
    </w:p>
    <w:p w14:paraId="37ECBD0D" w14:textId="77777777" w:rsidR="005A53F2" w:rsidRDefault="005A53F2" w:rsidP="005A53F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4ADB471" w14:textId="6C130608" w:rsidR="005A53F2" w:rsidRPr="0029414F" w:rsidRDefault="005A53F2" w:rsidP="005A53F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Calculating percentage increase and decrea</w:t>
      </w:r>
      <w:r w:rsidR="008F1C2A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</w:p>
    <w:p w14:paraId="06F02B9F" w14:textId="77777777" w:rsidR="005A53F2" w:rsidRPr="0029414F" w:rsidRDefault="005A53F2" w:rsidP="005A53F2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BAB7FB1" w14:textId="77777777" w:rsidR="000C0697" w:rsidRPr="000C0697" w:rsidRDefault="005A53F2" w:rsidP="005A53F2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</w:p>
    <w:p w14:paraId="46C61AB3" w14:textId="7779EDFA" w:rsidR="005A53F2" w:rsidRDefault="00CB5E6D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38 minutes</w:t>
      </w:r>
    </w:p>
    <w:p w14:paraId="38FB17C0" w14:textId="77777777" w:rsidR="005A53F2" w:rsidRPr="0029414F" w:rsidRDefault="005A53F2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06C375C" w14:textId="77777777" w:rsidR="000C0697" w:rsidRPr="000C0697" w:rsidRDefault="005A53F2" w:rsidP="005A53F2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</w:p>
    <w:p w14:paraId="13CAE89C" w14:textId="0547D969" w:rsidR="005A53F2" w:rsidRDefault="00045BA4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13.2m</w:t>
      </w:r>
    </w:p>
    <w:p w14:paraId="6A4A6390" w14:textId="77777777" w:rsidR="005A53F2" w:rsidRDefault="005A53F2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E7F6531" w14:textId="77777777" w:rsidR="000C0697" w:rsidRPr="000C0697" w:rsidRDefault="005A53F2" w:rsidP="005A53F2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</w:p>
    <w:p w14:paraId="42DA82AC" w14:textId="780C7AF4" w:rsidR="005A53F2" w:rsidRDefault="00444066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</w:t>
      </w:r>
      <w:r w:rsidR="000C0697">
        <w:rPr>
          <w:rFonts w:ascii="Arial" w:hAnsi="Arial" w:cs="Arial"/>
          <w:color w:val="1F1F1F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008</w:t>
      </w:r>
      <w:r w:rsidR="000C0697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people</w:t>
      </w:r>
    </w:p>
    <w:p w14:paraId="34B0805F" w14:textId="77777777" w:rsidR="00444066" w:rsidRDefault="00444066" w:rsidP="00BB4949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A583F29" w14:textId="120714AA" w:rsidR="00BB4949" w:rsidRDefault="00BB4949" w:rsidP="00BB4949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0F575A" wp14:editId="2B6FC90F">
                <wp:simplePos x="0" y="0"/>
                <wp:positionH relativeFrom="column">
                  <wp:posOffset>-121285</wp:posOffset>
                </wp:positionH>
                <wp:positionV relativeFrom="paragraph">
                  <wp:posOffset>161290</wp:posOffset>
                </wp:positionV>
                <wp:extent cx="6315594" cy="0"/>
                <wp:effectExtent l="0" t="19050" r="28575" b="19050"/>
                <wp:wrapNone/>
                <wp:docPr id="332499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419E8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5pt,12.7pt" to="487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" strokecolor="#cbdb2a" strokeweight="2.25pt">
                <v:stroke joinstyle="miter"/>
              </v:line>
            </w:pict>
          </mc:Fallback>
        </mc:AlternateContent>
      </w:r>
    </w:p>
    <w:p w14:paraId="467BC662" w14:textId="410034C6" w:rsidR="00BB4949" w:rsidRDefault="00BB4949" w:rsidP="00BB4949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2FE85BC" w14:textId="77777777" w:rsidR="000C0697" w:rsidRDefault="000C0697" w:rsidP="00BB4949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15768A2D" w14:textId="7BB17C67" w:rsidR="00BB4949" w:rsidRDefault="00BB4949" w:rsidP="00BB4949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Exam practice</w:t>
      </w:r>
    </w:p>
    <w:p w14:paraId="7F9F9B63" w14:textId="77777777" w:rsidR="00BB4949" w:rsidRPr="000C0697" w:rsidRDefault="00BB4949" w:rsidP="00BB4949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4D738" w14:textId="77777777" w:rsidR="000C0697" w:rsidRPr="000C0697" w:rsidRDefault="00BB4949" w:rsidP="00BB4949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C0697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1</w:t>
      </w:r>
    </w:p>
    <w:p w14:paraId="707FB371" w14:textId="2C471A9E" w:rsidR="00266F9F" w:rsidRDefault="005B14F7" w:rsidP="00BB494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saving at Pop Shop is £21</w:t>
      </w:r>
    </w:p>
    <w:p w14:paraId="29192A44" w14:textId="450E7171" w:rsidR="00BB4949" w:rsidRDefault="00266F9F" w:rsidP="00BB4949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5B14F7">
        <w:rPr>
          <w:rFonts w:ascii="Arial" w:hAnsi="Arial" w:cs="Arial"/>
          <w:color w:val="000000" w:themeColor="text1"/>
          <w:sz w:val="24"/>
          <w:szCs w:val="24"/>
        </w:rPr>
        <w:t xml:space="preserve">he saving at Townsman is </w:t>
      </w:r>
      <w:r>
        <w:rPr>
          <w:rFonts w:ascii="Arial" w:hAnsi="Arial" w:cs="Arial"/>
          <w:color w:val="000000" w:themeColor="text1"/>
          <w:sz w:val="24"/>
          <w:szCs w:val="24"/>
        </w:rPr>
        <w:t>£20</w:t>
      </w:r>
    </w:p>
    <w:p w14:paraId="75E40A6E" w14:textId="77887F1C" w:rsidR="00266F9F" w:rsidRDefault="00266F9F" w:rsidP="00BB4949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You would save more money at Pop Shop.</w:t>
      </w:r>
    </w:p>
    <w:p w14:paraId="45772B93" w14:textId="77777777" w:rsidR="00BB4949" w:rsidRPr="0029414F" w:rsidRDefault="00BB4949" w:rsidP="00BB4949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7CF7B13" w14:textId="6EB096B1" w:rsidR="00BB4949" w:rsidRPr="000C0697" w:rsidRDefault="00BB4949" w:rsidP="00BB4949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0C069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Exam practice 2</w:t>
      </w:r>
    </w:p>
    <w:p w14:paraId="62C0D27F" w14:textId="09581AA3" w:rsidR="00BB4949" w:rsidRDefault="0037284C" w:rsidP="005A53F2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No because 20% of £675 is </w:t>
      </w:r>
      <w:r w:rsidR="005028D7">
        <w:rPr>
          <w:rFonts w:ascii="Arial" w:hAnsi="Arial" w:cs="Arial"/>
          <w:color w:val="1F1F1F"/>
          <w:sz w:val="24"/>
          <w:szCs w:val="24"/>
          <w:shd w:val="clear" w:color="auto" w:fill="FFFFFF"/>
        </w:rPr>
        <w:t>£135</w:t>
      </w:r>
    </w:p>
    <w:p w14:paraId="6681A145" w14:textId="77777777" w:rsidR="005A53F2" w:rsidRDefault="005A53F2" w:rsidP="00A86013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25213D3" w14:textId="308BAE44" w:rsidR="003F04AB" w:rsidRDefault="003F04A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400C9D0" w14:textId="77777777" w:rsidR="003F04AB" w:rsidRPr="00472831" w:rsidRDefault="003F04AB" w:rsidP="003F04A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472831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2D4AF38D" w14:textId="77777777" w:rsidR="003F04AB" w:rsidRPr="001B54AA" w:rsidRDefault="003F04AB" w:rsidP="003F04A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2F6E2A89" w14:textId="77777777" w:rsidR="003F04AB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30629A18" w14:textId="77777777" w:rsidR="003F04AB" w:rsidRPr="001B54AA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1BE59C4" w14:textId="3A50B841" w:rsidR="003F04AB" w:rsidRPr="001B54AA" w:rsidRDefault="00634AFD" w:rsidP="003F04AB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</w:t>
      </w:r>
      <w:r w:rsidR="003F04AB" w:rsidRPr="001B54AA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0E86A63F" w14:textId="2934627D" w:rsidR="003F04AB" w:rsidRPr="001B54AA" w:rsidRDefault="00634AFD" w:rsidP="003F04AB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3F04AB" w:rsidRPr="001B54AA">
        <w:rPr>
          <w:rFonts w:ascii="Arial" w:hAnsi="Arial" w:cs="Arial"/>
          <w:sz w:val="24"/>
          <w:szCs w:val="24"/>
        </w:rPr>
        <w:t>alculator</w:t>
      </w:r>
      <w:r w:rsidR="003F04AB">
        <w:rPr>
          <w:rFonts w:ascii="Arial" w:hAnsi="Arial" w:cs="Arial"/>
          <w:sz w:val="24"/>
          <w:szCs w:val="24"/>
        </w:rPr>
        <w:t xml:space="preserve"> </w:t>
      </w:r>
      <w:r w:rsidR="003F04AB" w:rsidRPr="001B54AA">
        <w:rPr>
          <w:rFonts w:ascii="Arial" w:hAnsi="Arial" w:cs="Arial"/>
          <w:sz w:val="24"/>
          <w:szCs w:val="24"/>
        </w:rPr>
        <w:t>– 1 hour 50 minutes</w:t>
      </w:r>
    </w:p>
    <w:p w14:paraId="5EA483E5" w14:textId="77777777" w:rsidR="003F04AB" w:rsidRPr="001B54AA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864CD31" w14:textId="77777777" w:rsidR="003F04AB" w:rsidRPr="001B54AA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7E20CB4E" w14:textId="77777777" w:rsidR="003F04AB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B246EDD" w14:textId="77777777" w:rsidR="003F04AB" w:rsidRPr="001B54AA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C51863" wp14:editId="3A4537C7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82A1A" id="Rectangle 1885091773" o:spid="_x0000_s1026" style="position:absolute;margin-left:.2pt;margin-top:1.05pt;width:466.2pt;height:400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4FBDF41E" w14:textId="77777777" w:rsidR="003F04AB" w:rsidRPr="00472831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8"/>
          <w:szCs w:val="28"/>
        </w:rPr>
      </w:pPr>
      <w:r w:rsidRPr="00472831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454B08F3" w14:textId="77777777" w:rsidR="003F04AB" w:rsidRPr="001B54AA" w:rsidRDefault="003F04AB" w:rsidP="003F04A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AA33B40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proofErr w:type="gramStart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1324F273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0B75E459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44C5D125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73F555B9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25E69FE2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1B905661" w14:textId="77777777" w:rsidR="003F04AB" w:rsidRPr="007240E4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0B4E8056" w14:textId="77777777" w:rsidR="003F04AB" w:rsidRPr="001B54AA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D9E2674" w14:textId="77777777" w:rsidR="003F04AB" w:rsidRDefault="003F04AB" w:rsidP="003F04AB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1736075C" w14:textId="77777777" w:rsidR="003F04AB" w:rsidRPr="00196F4B" w:rsidRDefault="003F04AB" w:rsidP="003F04AB">
      <w:pPr>
        <w:tabs>
          <w:tab w:val="left" w:pos="1200"/>
        </w:tabs>
        <w:rPr>
          <w:sz w:val="32"/>
          <w:szCs w:val="32"/>
        </w:rPr>
      </w:pPr>
    </w:p>
    <w:p w14:paraId="79A932E7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D10C68" w:rsidSect="00430C9A"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A15DF" w14:textId="77777777" w:rsidR="009C33CF" w:rsidRDefault="009C33CF" w:rsidP="00DA43DB">
      <w:pPr>
        <w:spacing w:after="0" w:line="240" w:lineRule="auto"/>
      </w:pPr>
      <w:r>
        <w:separator/>
      </w:r>
    </w:p>
  </w:endnote>
  <w:endnote w:type="continuationSeparator" w:id="0">
    <w:p w14:paraId="2420ACC7" w14:textId="77777777" w:rsidR="009C33CF" w:rsidRDefault="009C33CF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8004" w14:textId="72B6768E" w:rsidR="00DA43DB" w:rsidRPr="006E40A6" w:rsidRDefault="00B90A43" w:rsidP="00AA2E0B">
    <w:pPr>
      <w:pStyle w:val="Footer"/>
      <w:framePr w:wrap="none" w:vAnchor="text" w:hAnchor="margin" w:y="1"/>
      <w:rPr>
        <w:rStyle w:val="PageNumber"/>
        <w:color w:val="666666"/>
      </w:rPr>
    </w:pPr>
    <w:r w:rsidRPr="00B90A43">
      <w:rPr>
        <w:color w:val="767171" w:themeColor="background2" w:themeShade="80"/>
      </w:rPr>
      <w:t>FSK</w:t>
    </w:r>
    <w:r w:rsidR="00845868">
      <w:rPr>
        <w:color w:val="767171" w:themeColor="background2" w:themeShade="80"/>
      </w:rPr>
      <w:t>L1M</w:t>
    </w:r>
    <w:r w:rsidRPr="00B90A43">
      <w:rPr>
        <w:color w:val="767171" w:themeColor="background2" w:themeShade="80"/>
      </w:rPr>
      <w:t xml:space="preserve">WBK Criteria </w:t>
    </w:r>
    <w:r w:rsidR="00F41348">
      <w:rPr>
        <w:color w:val="767171" w:themeColor="background2" w:themeShade="80"/>
      </w:rPr>
      <w:t>13+14</w:t>
    </w:r>
    <w:r w:rsidRPr="00B90A43">
      <w:rPr>
        <w:color w:val="767171" w:themeColor="background2" w:themeShade="80"/>
      </w:rPr>
      <w:t>. V</w:t>
    </w:r>
    <w:r w:rsidR="00A404A5">
      <w:rPr>
        <w:color w:val="767171" w:themeColor="background2" w:themeShade="80"/>
      </w:rPr>
      <w:t>2</w:t>
    </w:r>
    <w:r w:rsidR="004840A0">
      <w:rPr>
        <w:color w:val="767171" w:themeColor="background2" w:themeShade="80"/>
      </w:rPr>
      <w:t xml:space="preserve"> </w:t>
    </w:r>
    <w:r w:rsidR="003F04AB">
      <w:rPr>
        <w:color w:val="767171" w:themeColor="background2" w:themeShade="80"/>
      </w:rPr>
      <w:t>May</w:t>
    </w:r>
    <w:r w:rsidRPr="00B90A43">
      <w:rPr>
        <w:color w:val="767171" w:themeColor="background2" w:themeShade="80"/>
      </w:rPr>
      <w:t xml:space="preserve"> 202</w:t>
    </w:r>
    <w:r w:rsidR="00A404A5"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F70E59E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42" name="Picture 4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76B095D4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1774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8B1DB" w14:textId="77777777" w:rsidR="009C33CF" w:rsidRDefault="009C33CF" w:rsidP="00DA43DB">
      <w:pPr>
        <w:spacing w:after="0" w:line="240" w:lineRule="auto"/>
      </w:pPr>
      <w:r>
        <w:separator/>
      </w:r>
    </w:p>
  </w:footnote>
  <w:footnote w:type="continuationSeparator" w:id="0">
    <w:p w14:paraId="282469BB" w14:textId="77777777" w:rsidR="009C33CF" w:rsidRDefault="009C33CF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C8D5DD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9D24C0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1531"/>
    <w:multiLevelType w:val="hybridMultilevel"/>
    <w:tmpl w:val="3D36A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849258">
    <w:abstractNumId w:val="1"/>
  </w:num>
  <w:num w:numId="2" w16cid:durableId="2128160316">
    <w:abstractNumId w:val="2"/>
  </w:num>
  <w:num w:numId="3" w16cid:durableId="474571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417D3"/>
    <w:rsid w:val="00045BA4"/>
    <w:rsid w:val="00045EAA"/>
    <w:rsid w:val="000508E0"/>
    <w:rsid w:val="0005544D"/>
    <w:rsid w:val="00071EC7"/>
    <w:rsid w:val="000802AD"/>
    <w:rsid w:val="00091A13"/>
    <w:rsid w:val="000967D6"/>
    <w:rsid w:val="000A45CD"/>
    <w:rsid w:val="000C0697"/>
    <w:rsid w:val="000C0B47"/>
    <w:rsid w:val="000E07D2"/>
    <w:rsid w:val="001041A2"/>
    <w:rsid w:val="00115917"/>
    <w:rsid w:val="00117899"/>
    <w:rsid w:val="0012310A"/>
    <w:rsid w:val="0015016A"/>
    <w:rsid w:val="00183DBC"/>
    <w:rsid w:val="001844E2"/>
    <w:rsid w:val="001D7B3F"/>
    <w:rsid w:val="001E72F1"/>
    <w:rsid w:val="001F7AE5"/>
    <w:rsid w:val="00205CF3"/>
    <w:rsid w:val="002176B7"/>
    <w:rsid w:val="002261BB"/>
    <w:rsid w:val="002307E8"/>
    <w:rsid w:val="00243A64"/>
    <w:rsid w:val="00251402"/>
    <w:rsid w:val="00266F9F"/>
    <w:rsid w:val="00287FAB"/>
    <w:rsid w:val="002B6801"/>
    <w:rsid w:val="002C5C45"/>
    <w:rsid w:val="002E609B"/>
    <w:rsid w:val="00305DCC"/>
    <w:rsid w:val="00332917"/>
    <w:rsid w:val="00334924"/>
    <w:rsid w:val="0035107B"/>
    <w:rsid w:val="00364D99"/>
    <w:rsid w:val="00365586"/>
    <w:rsid w:val="0037284C"/>
    <w:rsid w:val="00374093"/>
    <w:rsid w:val="003876F7"/>
    <w:rsid w:val="00395F52"/>
    <w:rsid w:val="003A070E"/>
    <w:rsid w:val="003B4E1A"/>
    <w:rsid w:val="003F04AB"/>
    <w:rsid w:val="0040041D"/>
    <w:rsid w:val="0040536A"/>
    <w:rsid w:val="00413B33"/>
    <w:rsid w:val="004164E9"/>
    <w:rsid w:val="00430C9A"/>
    <w:rsid w:val="00444066"/>
    <w:rsid w:val="004455D5"/>
    <w:rsid w:val="00454B5E"/>
    <w:rsid w:val="00454FAF"/>
    <w:rsid w:val="004625E0"/>
    <w:rsid w:val="00464893"/>
    <w:rsid w:val="004677ED"/>
    <w:rsid w:val="0047072E"/>
    <w:rsid w:val="00472831"/>
    <w:rsid w:val="004734F2"/>
    <w:rsid w:val="004840A0"/>
    <w:rsid w:val="00492493"/>
    <w:rsid w:val="004A3F7B"/>
    <w:rsid w:val="004A5466"/>
    <w:rsid w:val="004C3BA3"/>
    <w:rsid w:val="004F1104"/>
    <w:rsid w:val="005028D7"/>
    <w:rsid w:val="00502F26"/>
    <w:rsid w:val="00554A83"/>
    <w:rsid w:val="005611EB"/>
    <w:rsid w:val="005654B3"/>
    <w:rsid w:val="005969CA"/>
    <w:rsid w:val="005A53F2"/>
    <w:rsid w:val="005B14F7"/>
    <w:rsid w:val="005D202C"/>
    <w:rsid w:val="005D6C05"/>
    <w:rsid w:val="005E69A2"/>
    <w:rsid w:val="00611033"/>
    <w:rsid w:val="00612081"/>
    <w:rsid w:val="00634AFD"/>
    <w:rsid w:val="0066614F"/>
    <w:rsid w:val="006A190C"/>
    <w:rsid w:val="006A5A90"/>
    <w:rsid w:val="006B5ACE"/>
    <w:rsid w:val="006E40A6"/>
    <w:rsid w:val="007365F5"/>
    <w:rsid w:val="00761236"/>
    <w:rsid w:val="00782372"/>
    <w:rsid w:val="0078533D"/>
    <w:rsid w:val="007A7507"/>
    <w:rsid w:val="007B1470"/>
    <w:rsid w:val="007B2696"/>
    <w:rsid w:val="007B7A75"/>
    <w:rsid w:val="007C3AF5"/>
    <w:rsid w:val="007D313D"/>
    <w:rsid w:val="007E5728"/>
    <w:rsid w:val="00804424"/>
    <w:rsid w:val="0081250C"/>
    <w:rsid w:val="00816D74"/>
    <w:rsid w:val="008173E2"/>
    <w:rsid w:val="00823C2B"/>
    <w:rsid w:val="00827DB4"/>
    <w:rsid w:val="00835776"/>
    <w:rsid w:val="00845868"/>
    <w:rsid w:val="008A370F"/>
    <w:rsid w:val="008B2963"/>
    <w:rsid w:val="008B5047"/>
    <w:rsid w:val="008B5663"/>
    <w:rsid w:val="008C41A3"/>
    <w:rsid w:val="008C4FC6"/>
    <w:rsid w:val="008C6610"/>
    <w:rsid w:val="008E5E77"/>
    <w:rsid w:val="008F0FCA"/>
    <w:rsid w:val="008F1C2A"/>
    <w:rsid w:val="0091163D"/>
    <w:rsid w:val="009374BA"/>
    <w:rsid w:val="0094341A"/>
    <w:rsid w:val="00943662"/>
    <w:rsid w:val="00951C4C"/>
    <w:rsid w:val="0095549A"/>
    <w:rsid w:val="00971C67"/>
    <w:rsid w:val="00982C76"/>
    <w:rsid w:val="009C33CF"/>
    <w:rsid w:val="009D24C0"/>
    <w:rsid w:val="009F65A8"/>
    <w:rsid w:val="00A404A5"/>
    <w:rsid w:val="00A44EC3"/>
    <w:rsid w:val="00A4565C"/>
    <w:rsid w:val="00A63992"/>
    <w:rsid w:val="00A74217"/>
    <w:rsid w:val="00A86013"/>
    <w:rsid w:val="00A96176"/>
    <w:rsid w:val="00AA6B53"/>
    <w:rsid w:val="00AB15E6"/>
    <w:rsid w:val="00AC7C9F"/>
    <w:rsid w:val="00AD362C"/>
    <w:rsid w:val="00AE1B96"/>
    <w:rsid w:val="00AE636E"/>
    <w:rsid w:val="00AF5CC9"/>
    <w:rsid w:val="00B022F5"/>
    <w:rsid w:val="00B31994"/>
    <w:rsid w:val="00B31B99"/>
    <w:rsid w:val="00B52BC7"/>
    <w:rsid w:val="00B90A43"/>
    <w:rsid w:val="00BA306D"/>
    <w:rsid w:val="00BB4949"/>
    <w:rsid w:val="00BD53BF"/>
    <w:rsid w:val="00BE2152"/>
    <w:rsid w:val="00BE58EC"/>
    <w:rsid w:val="00C22BE4"/>
    <w:rsid w:val="00C4178A"/>
    <w:rsid w:val="00C9267B"/>
    <w:rsid w:val="00CA0FCA"/>
    <w:rsid w:val="00CA4086"/>
    <w:rsid w:val="00CB593C"/>
    <w:rsid w:val="00CB5D39"/>
    <w:rsid w:val="00CB5E6D"/>
    <w:rsid w:val="00CD2FB3"/>
    <w:rsid w:val="00CD6652"/>
    <w:rsid w:val="00CE718D"/>
    <w:rsid w:val="00D10C68"/>
    <w:rsid w:val="00D11334"/>
    <w:rsid w:val="00D24D15"/>
    <w:rsid w:val="00D43E5B"/>
    <w:rsid w:val="00D7034E"/>
    <w:rsid w:val="00D73754"/>
    <w:rsid w:val="00D92B47"/>
    <w:rsid w:val="00DA43DB"/>
    <w:rsid w:val="00DB5412"/>
    <w:rsid w:val="00DB7AFE"/>
    <w:rsid w:val="00DC3658"/>
    <w:rsid w:val="00E1544F"/>
    <w:rsid w:val="00E15B38"/>
    <w:rsid w:val="00E47734"/>
    <w:rsid w:val="00E51DD4"/>
    <w:rsid w:val="00E52232"/>
    <w:rsid w:val="00EB2360"/>
    <w:rsid w:val="00ED2C7F"/>
    <w:rsid w:val="00ED4878"/>
    <w:rsid w:val="00ED4B10"/>
    <w:rsid w:val="00EF5573"/>
    <w:rsid w:val="00F3128E"/>
    <w:rsid w:val="00F41348"/>
    <w:rsid w:val="00F5678C"/>
    <w:rsid w:val="00F65B5D"/>
    <w:rsid w:val="00F773C8"/>
    <w:rsid w:val="00FB6208"/>
    <w:rsid w:val="00FC3F06"/>
    <w:rsid w:val="00FD48DB"/>
    <w:rsid w:val="00FD544C"/>
    <w:rsid w:val="00FE37F7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PlaceholderText">
    <w:name w:val="Placeholder Text"/>
    <w:basedOn w:val="DefaultParagraphFont"/>
    <w:uiPriority w:val="99"/>
    <w:semiHidden/>
    <w:rsid w:val="008C66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4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5" ma:contentTypeDescription="Create a new document." ma:contentTypeScope="" ma:versionID="b359acbe4d9ad582a51968cb3b1cae8b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7345164f1dabe37c99e7d60d92db16f0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DCF0ED-82D2-4646-8913-9DB8338F2B00}">
  <ds:schemaRefs>
    <ds:schemaRef ds:uri="http://purl.org/dc/elements/1.1/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203c1c1e-34b3-43b9-872b-b00e5a57c1e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AB1E2D8-D3B2-4A31-8F11-CE206F0DE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924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75</cp:revision>
  <dcterms:created xsi:type="dcterms:W3CDTF">2024-05-17T09:16:00Z</dcterms:created>
  <dcterms:modified xsi:type="dcterms:W3CDTF">2024-06-11T13:16:00Z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